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33" w:rsidRPr="004608E4" w:rsidRDefault="00B35633" w:rsidP="00B35633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بسمه تعالی</w:t>
      </w:r>
    </w:p>
    <w:p w:rsidR="00B35633" w:rsidRPr="004608E4" w:rsidRDefault="00B35633" w:rsidP="00B35633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دانشکده پیراپزشکی</w:t>
      </w:r>
    </w:p>
    <w:p w:rsidR="00B35633" w:rsidRPr="004608E4" w:rsidRDefault="00B35633" w:rsidP="001660FF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     برنامه کارآموزی </w:t>
      </w:r>
      <w:r w:rsidR="001660FF" w:rsidRPr="004608E4">
        <w:rPr>
          <w:rFonts w:cs="B Nazanin" w:hint="cs"/>
          <w:b/>
          <w:bCs/>
          <w:sz w:val="22"/>
          <w:szCs w:val="22"/>
          <w:rtl/>
          <w:lang w:bidi="fa-IR"/>
        </w:rPr>
        <w:t>رفتار در اتاق عمل و بخش استریل مرکزی</w:t>
      </w:r>
    </w:p>
    <w:p w:rsidR="00B35633" w:rsidRPr="004608E4" w:rsidRDefault="00B35633" w:rsidP="00AA75E8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روزهای : </w:t>
      </w:r>
      <w:r w:rsidR="00EA6BD3"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سه 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شنبه</w:t>
      </w:r>
      <w:r w:rsidR="00AA75E8"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و 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چهارشنبه(</w:t>
      </w:r>
      <w:r w:rsidR="001660FF" w:rsidRPr="004608E4">
        <w:rPr>
          <w:rFonts w:cs="B Nazanin" w:hint="cs"/>
          <w:b/>
          <w:bCs/>
          <w:sz w:val="22"/>
          <w:szCs w:val="22"/>
          <w:rtl/>
          <w:lang w:bidi="fa-IR"/>
        </w:rPr>
        <w:t>8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1660FF" w:rsidRPr="004608E4">
        <w:rPr>
          <w:rFonts w:cs="B Nazanin" w:hint="cs"/>
          <w:b/>
          <w:bCs/>
          <w:sz w:val="22"/>
          <w:szCs w:val="22"/>
          <w:rtl/>
          <w:lang w:bidi="fa-IR"/>
        </w:rPr>
        <w:t>15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)                                                                                  کارشناسی پیوسته اتاق عمل ورودی مهر </w:t>
      </w:r>
      <w:r w:rsidR="001660FF" w:rsidRPr="004608E4">
        <w:rPr>
          <w:rFonts w:cs="B Nazanin" w:hint="cs"/>
          <w:b/>
          <w:bCs/>
          <w:sz w:val="22"/>
          <w:szCs w:val="22"/>
          <w:rtl/>
          <w:lang w:bidi="fa-IR"/>
        </w:rPr>
        <w:t>1400</w:t>
      </w:r>
    </w:p>
    <w:p w:rsidR="00B35633" w:rsidRPr="004608E4" w:rsidRDefault="001660FF" w:rsidP="001660FF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6</w:t>
      </w:r>
      <w:r w:rsidR="00B35633" w:rsidRPr="004608E4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7</w:t>
      </w:r>
      <w:r w:rsidR="00B35633" w:rsidRPr="004608E4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01</w:t>
      </w:r>
      <w:r w:rsidR="00B35633"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لغایت 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21</w:t>
      </w:r>
      <w:r w:rsidR="00B35633" w:rsidRPr="004608E4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10/01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1615"/>
        <w:gridCol w:w="743"/>
        <w:gridCol w:w="1760"/>
        <w:gridCol w:w="743"/>
        <w:gridCol w:w="1615"/>
        <w:gridCol w:w="743"/>
        <w:gridCol w:w="1965"/>
      </w:tblGrid>
      <w:tr w:rsidR="004C6A55" w:rsidRPr="004608E4" w:rsidTr="009911D2">
        <w:trPr>
          <w:trHeight w:val="360"/>
        </w:trPr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4C6A55" w:rsidRPr="004608E4" w:rsidRDefault="004C6A55" w:rsidP="00A023A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فیروزگر(</w:t>
            </w:r>
            <w:r w:rsidRPr="004608E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جنرال</w:t>
            </w: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4C6A55" w:rsidRPr="004608E4" w:rsidRDefault="004C6A55" w:rsidP="00A023A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فاطمه(س)</w:t>
            </w:r>
          </w:p>
        </w:tc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4C6A55" w:rsidRPr="004608E4" w:rsidRDefault="004C6A55" w:rsidP="00A023A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شفا یحیائیان</w:t>
            </w:r>
          </w:p>
        </w:tc>
        <w:tc>
          <w:tcPr>
            <w:tcW w:w="270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4C6A55" w:rsidRPr="004608E4" w:rsidRDefault="004C6A55" w:rsidP="00A023A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علی اصغر(ع)</w:t>
            </w:r>
          </w:p>
        </w:tc>
      </w:tr>
      <w:tr w:rsidR="004C6A55" w:rsidRPr="004608E4" w:rsidTr="009911D2">
        <w:trPr>
          <w:trHeight w:val="314"/>
        </w:trPr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4C6A55" w:rsidRPr="004608E4" w:rsidRDefault="004C6A55" w:rsidP="001660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1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1660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4C6A55" w:rsidRPr="004608E4" w:rsidRDefault="004C6A55" w:rsidP="001660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76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1660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4C6A55" w:rsidRPr="004608E4" w:rsidRDefault="004C6A55" w:rsidP="001660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1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1660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4C6A55" w:rsidRPr="004608E4" w:rsidRDefault="004C6A55" w:rsidP="001660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96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1660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</w:tr>
      <w:tr w:rsidR="004C6A55" w:rsidRPr="004608E4" w:rsidTr="009911D2">
        <w:trPr>
          <w:trHeight w:val="314"/>
        </w:trPr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نیلوفر عباسی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60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موسوی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قلی پور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پریسا نقی پور</w:t>
            </w:r>
          </w:p>
        </w:tc>
      </w:tr>
      <w:tr w:rsidR="004C6A55" w:rsidRPr="004608E4" w:rsidTr="009911D2">
        <w:trPr>
          <w:trHeight w:val="314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مریم احمدی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 امین هنرمند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 رضا دهقانی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هدایتی</w:t>
            </w:r>
          </w:p>
        </w:tc>
      </w:tr>
      <w:tr w:rsidR="004C6A55" w:rsidRPr="004608E4" w:rsidTr="009911D2">
        <w:trPr>
          <w:trHeight w:val="331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 میرزائی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محدثه قربانی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نادیا خبازی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9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مهیار صفری</w:t>
            </w:r>
          </w:p>
        </w:tc>
      </w:tr>
      <w:tr w:rsidR="004C6A55" w:rsidRPr="004608E4" w:rsidTr="009911D2">
        <w:trPr>
          <w:trHeight w:val="331"/>
        </w:trPr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یگانه اصغری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هما رضائی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رضوی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9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روژان فلاح</w:t>
            </w:r>
          </w:p>
        </w:tc>
      </w:tr>
      <w:tr w:rsidR="004C6A55" w:rsidRPr="004608E4" w:rsidTr="009911D2">
        <w:trPr>
          <w:trHeight w:val="369"/>
        </w:trPr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4C6A55" w:rsidRPr="004608E4" w:rsidRDefault="004C6A55" w:rsidP="00BC1349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4608E4"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  <w:t>ENT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شهدای یافت آباد</w:t>
            </w:r>
          </w:p>
        </w:tc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هاشمی نژاد</w:t>
            </w:r>
          </w:p>
        </w:tc>
        <w:tc>
          <w:tcPr>
            <w:tcW w:w="270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هفتم تیر</w:t>
            </w:r>
          </w:p>
        </w:tc>
      </w:tr>
      <w:tr w:rsidR="004C6A55" w:rsidRPr="004608E4" w:rsidTr="009911D2">
        <w:trPr>
          <w:trHeight w:val="234"/>
        </w:trPr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هلیا مخلصی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6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امیر بهادر کاظمی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آتنا خلیلی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96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آروین ولیان پور</w:t>
            </w:r>
          </w:p>
        </w:tc>
      </w:tr>
      <w:tr w:rsidR="004C6A55" w:rsidRPr="004608E4" w:rsidTr="009911D2">
        <w:trPr>
          <w:trHeight w:val="314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غزال کونانی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پوریا یاری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nil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آنیتا فتحی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امید محمد آزادی</w:t>
            </w:r>
          </w:p>
        </w:tc>
      </w:tr>
      <w:tr w:rsidR="004C6A55" w:rsidRPr="004608E4" w:rsidTr="009911D2">
        <w:trPr>
          <w:trHeight w:val="314"/>
        </w:trPr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هستی جعفری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علیرضا شهرابی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هانیه فلاح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C6A55" w:rsidRPr="004608E4" w:rsidRDefault="004C6A55" w:rsidP="00BC13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رعنا شامی</w:t>
            </w:r>
          </w:p>
        </w:tc>
      </w:tr>
      <w:tr w:rsidR="004C6A55" w:rsidRPr="004608E4" w:rsidTr="00677A20">
        <w:trPr>
          <w:trHeight w:val="70"/>
        </w:trPr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C6A55" w:rsidRPr="004608E4" w:rsidRDefault="004C6A55" w:rsidP="004C6A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4C6A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حسین فاضل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C6A55" w:rsidRPr="004608E4" w:rsidRDefault="004C6A55" w:rsidP="004C6A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6A55" w:rsidRPr="004608E4" w:rsidRDefault="004C6A55" w:rsidP="004C6A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محمدعلی نصیری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C6A55" w:rsidRPr="004608E4" w:rsidRDefault="004C6A55" w:rsidP="004C6A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C6A55" w:rsidRPr="004608E4" w:rsidRDefault="004C6A55" w:rsidP="004C6A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نسیم عبداله زاده 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C6A55" w:rsidRPr="004608E4" w:rsidRDefault="004C6A55" w:rsidP="004C6A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96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6A55" w:rsidRPr="004608E4" w:rsidRDefault="004C6A55" w:rsidP="004C6A5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زهرا گودرزی </w:t>
            </w:r>
          </w:p>
        </w:tc>
      </w:tr>
    </w:tbl>
    <w:p w:rsidR="00B35633" w:rsidRPr="004608E4" w:rsidRDefault="00B35633" w:rsidP="00740CEA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233C0" w:rsidRPr="004608E4" w:rsidRDefault="003233C0" w:rsidP="00740CEA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233C0" w:rsidRPr="004608E4" w:rsidRDefault="003233C0" w:rsidP="00740CEA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233C0" w:rsidRPr="004608E4" w:rsidRDefault="003233C0" w:rsidP="00740CEA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34CA4" w:rsidRPr="004608E4" w:rsidRDefault="00334CA4" w:rsidP="00334CA4">
      <w:pPr>
        <w:pStyle w:val="Header"/>
        <w:ind w:left="360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496194" w:rsidRPr="004608E4" w:rsidRDefault="00496194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B78D3" w:rsidRPr="004608E4" w:rsidRDefault="00BB78D3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474D1" w:rsidRDefault="003474D1" w:rsidP="003474D1">
      <w:pPr>
        <w:pStyle w:val="Header"/>
        <w:numPr>
          <w:ilvl w:val="0"/>
          <w:numId w:val="17"/>
        </w:numPr>
        <w:jc w:val="both"/>
        <w:rPr>
          <w:rFonts w:cs="B Nazanin"/>
          <w:b/>
          <w:bCs/>
          <w:sz w:val="28"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ارائه گزارش فعالیت ها و تجارب آموخته طی دوره در 4 گزارش در مورخه های ( 27/7- 25/8- 23/9- 21/10)</w:t>
      </w:r>
      <w:r w:rsidR="00870382">
        <w:rPr>
          <w:rFonts w:cs="B Nazanin" w:hint="cs"/>
          <w:b/>
          <w:bCs/>
          <w:sz w:val="28"/>
          <w:rtl/>
          <w:lang w:bidi="fa-IR"/>
        </w:rPr>
        <w:t>(10 نمره)</w:t>
      </w:r>
    </w:p>
    <w:p w:rsidR="003474D1" w:rsidRDefault="003474D1" w:rsidP="00134E3B">
      <w:pPr>
        <w:pStyle w:val="Header"/>
        <w:numPr>
          <w:ilvl w:val="0"/>
          <w:numId w:val="17"/>
        </w:numPr>
        <w:jc w:val="both"/>
        <w:rPr>
          <w:rFonts w:cs="B Nazanin"/>
          <w:b/>
          <w:bCs/>
          <w:sz w:val="28"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گزارشها</w:t>
      </w:r>
      <w:r w:rsidR="004E09A5">
        <w:rPr>
          <w:rFonts w:cs="B Nazanin" w:hint="cs"/>
          <w:b/>
          <w:bCs/>
          <w:sz w:val="28"/>
          <w:rtl/>
          <w:lang w:bidi="fa-IR"/>
        </w:rPr>
        <w:t>ی تجارب آموزش بالینی</w:t>
      </w:r>
      <w:r>
        <w:rPr>
          <w:rFonts w:cs="B Nazanin" w:hint="cs"/>
          <w:b/>
          <w:bCs/>
          <w:sz w:val="28"/>
          <w:rtl/>
          <w:lang w:bidi="fa-IR"/>
        </w:rPr>
        <w:t xml:space="preserve"> باید شامل: نوع فعالیت </w:t>
      </w:r>
      <w:r>
        <w:rPr>
          <w:rFonts w:cs="Times New Roman" w:hint="cs"/>
          <w:b/>
          <w:bCs/>
          <w:sz w:val="28"/>
          <w:rtl/>
          <w:lang w:bidi="fa-IR"/>
        </w:rPr>
        <w:t>–</w:t>
      </w:r>
      <w:r>
        <w:rPr>
          <w:rFonts w:cs="B Nazanin" w:hint="cs"/>
          <w:b/>
          <w:bCs/>
          <w:sz w:val="28"/>
          <w:rtl/>
          <w:lang w:bidi="fa-IR"/>
        </w:rPr>
        <w:t xml:space="preserve"> علل انجام فعالیت </w:t>
      </w:r>
      <w:r w:rsidR="004E09A5">
        <w:rPr>
          <w:rFonts w:cs="B Nazanin" w:hint="cs"/>
          <w:b/>
          <w:bCs/>
          <w:sz w:val="28"/>
          <w:rtl/>
          <w:lang w:bidi="fa-IR"/>
        </w:rPr>
        <w:t>وفرایند اجرا</w:t>
      </w:r>
      <w:r>
        <w:rPr>
          <w:rFonts w:cs="Times New Roman" w:hint="cs"/>
          <w:b/>
          <w:bCs/>
          <w:sz w:val="28"/>
          <w:rtl/>
          <w:lang w:bidi="fa-IR"/>
        </w:rPr>
        <w:t>–</w:t>
      </w:r>
      <w:r>
        <w:rPr>
          <w:rFonts w:cs="B Nazanin" w:hint="cs"/>
          <w:b/>
          <w:bCs/>
          <w:sz w:val="28"/>
          <w:rtl/>
          <w:lang w:bidi="fa-IR"/>
        </w:rPr>
        <w:t xml:space="preserve"> تعاریف واژه ها و مفاهیم در فیلد بالینی </w:t>
      </w:r>
    </w:p>
    <w:p w:rsidR="003474D1" w:rsidRDefault="003474D1" w:rsidP="004E09A5">
      <w:pPr>
        <w:pStyle w:val="Header"/>
        <w:numPr>
          <w:ilvl w:val="0"/>
          <w:numId w:val="17"/>
        </w:numPr>
        <w:jc w:val="both"/>
        <w:rPr>
          <w:rFonts w:cs="B Nazanin"/>
          <w:b/>
          <w:bCs/>
          <w:sz w:val="28"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انواع استریلیزاسیون</w:t>
      </w:r>
      <w:r w:rsidR="004E09A5">
        <w:rPr>
          <w:rFonts w:cs="B Nazanin" w:hint="cs"/>
          <w:b/>
          <w:bCs/>
          <w:sz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rtl/>
          <w:lang w:bidi="fa-IR"/>
        </w:rPr>
        <w:t xml:space="preserve">ست ها و وظایف پرسنل در بخش </w:t>
      </w:r>
      <w:r>
        <w:rPr>
          <w:rFonts w:cs="B Nazanin"/>
          <w:b/>
          <w:bCs/>
          <w:sz w:val="28"/>
          <w:lang w:bidi="fa-IR"/>
        </w:rPr>
        <w:t>CSR</w:t>
      </w:r>
      <w:r>
        <w:rPr>
          <w:rFonts w:cs="B Nazanin" w:hint="cs"/>
          <w:b/>
          <w:bCs/>
          <w:sz w:val="28"/>
          <w:rtl/>
          <w:lang w:bidi="fa-IR"/>
        </w:rPr>
        <w:t xml:space="preserve"> باشد.</w:t>
      </w:r>
    </w:p>
    <w:p w:rsidR="00870382" w:rsidRDefault="00870382" w:rsidP="003474D1">
      <w:pPr>
        <w:pStyle w:val="Header"/>
        <w:numPr>
          <w:ilvl w:val="0"/>
          <w:numId w:val="17"/>
        </w:numPr>
        <w:jc w:val="both"/>
        <w:rPr>
          <w:rFonts w:cs="B Nazanin"/>
          <w:b/>
          <w:bCs/>
          <w:sz w:val="28"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فرم ارزشیابی و حضورو غیاب (10 نمره)</w:t>
      </w: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3220A6" w:rsidRPr="004608E4" w:rsidRDefault="003220A6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Pr="004608E4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Pr="004608E4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Pr="004608E4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Pr="004608E4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Pr="004608E4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Pr="004608E4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144A2D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بسمه تعالی</w:t>
      </w:r>
    </w:p>
    <w:p w:rsidR="00144A2D" w:rsidRPr="004608E4" w:rsidRDefault="00144A2D" w:rsidP="00144A2D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دانشکده پیراپزشکی</w:t>
      </w:r>
    </w:p>
    <w:p w:rsidR="00144A2D" w:rsidRPr="004608E4" w:rsidRDefault="00144A2D" w:rsidP="005C6CC1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     برنامه کارآموزی </w:t>
      </w:r>
      <w:r w:rsidR="005C6CC1" w:rsidRPr="004608E4">
        <w:rPr>
          <w:rFonts w:cs="B Nazanin" w:hint="cs"/>
          <w:b/>
          <w:bCs/>
          <w:sz w:val="22"/>
          <w:szCs w:val="22"/>
          <w:rtl/>
          <w:lang w:bidi="fa-IR"/>
        </w:rPr>
        <w:t>اصول و فنون فرد اسکراب و سیار</w:t>
      </w:r>
    </w:p>
    <w:p w:rsidR="00144A2D" w:rsidRPr="004608E4" w:rsidRDefault="00144A2D" w:rsidP="0001167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روزهای : </w:t>
      </w:r>
      <w:r w:rsidR="005C6CC1" w:rsidRPr="004608E4">
        <w:rPr>
          <w:rFonts w:cs="B Nazanin" w:hint="cs"/>
          <w:b/>
          <w:bCs/>
          <w:sz w:val="22"/>
          <w:szCs w:val="22"/>
          <w:rtl/>
          <w:lang w:bidi="fa-IR"/>
        </w:rPr>
        <w:t>یکشنبه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011676" w:rsidRPr="004608E4">
        <w:rPr>
          <w:rFonts w:cs="B Nazanin" w:hint="cs"/>
          <w:b/>
          <w:bCs/>
          <w:sz w:val="22"/>
          <w:szCs w:val="22"/>
          <w:rtl/>
          <w:lang w:bidi="fa-IR"/>
        </w:rPr>
        <w:t>و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5C6CC1" w:rsidRPr="004608E4">
        <w:rPr>
          <w:rFonts w:cs="B Nazanin" w:hint="cs"/>
          <w:b/>
          <w:bCs/>
          <w:sz w:val="22"/>
          <w:szCs w:val="22"/>
          <w:rtl/>
          <w:lang w:bidi="fa-IR"/>
        </w:rPr>
        <w:t>دوشنبه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(8-15)                                                                                  کارشناسی پیوسته اتاق عمل ورودی مهر </w:t>
      </w:r>
      <w:r w:rsidR="005C6CC1" w:rsidRPr="004608E4">
        <w:rPr>
          <w:rFonts w:cs="B Nazanin" w:hint="cs"/>
          <w:b/>
          <w:bCs/>
          <w:sz w:val="22"/>
          <w:szCs w:val="22"/>
          <w:rtl/>
          <w:lang w:bidi="fa-IR"/>
        </w:rPr>
        <w:t>1399</w:t>
      </w:r>
    </w:p>
    <w:p w:rsidR="00144A2D" w:rsidRPr="004608E4" w:rsidRDefault="005C6CC1" w:rsidP="005C6CC1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="00144A2D"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/7/01 لغایت 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19</w:t>
      </w:r>
      <w:r w:rsidR="00144A2D" w:rsidRPr="004608E4">
        <w:rPr>
          <w:rFonts w:cs="B Nazanin" w:hint="cs"/>
          <w:b/>
          <w:bCs/>
          <w:sz w:val="22"/>
          <w:szCs w:val="22"/>
          <w:rtl/>
          <w:lang w:bidi="fa-IR"/>
        </w:rPr>
        <w:t>/10/01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1615"/>
        <w:gridCol w:w="743"/>
        <w:gridCol w:w="1760"/>
        <w:gridCol w:w="743"/>
        <w:gridCol w:w="1615"/>
        <w:gridCol w:w="743"/>
        <w:gridCol w:w="1819"/>
      </w:tblGrid>
      <w:tr w:rsidR="004608E4" w:rsidRPr="004608E4" w:rsidTr="00AA75E8">
        <w:trPr>
          <w:trHeight w:val="360"/>
        </w:trPr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فیروزگر(</w:t>
            </w:r>
            <w:r w:rsidRPr="004608E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جنرال</w:t>
            </w: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فاطمه(س)</w:t>
            </w:r>
          </w:p>
        </w:tc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شفا یحیائیان</w:t>
            </w:r>
          </w:p>
        </w:tc>
        <w:tc>
          <w:tcPr>
            <w:tcW w:w="256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هفتم تیر</w:t>
            </w:r>
          </w:p>
        </w:tc>
      </w:tr>
      <w:tr w:rsidR="004608E4" w:rsidRPr="004608E4" w:rsidTr="00AA75E8">
        <w:trPr>
          <w:trHeight w:val="314"/>
        </w:trPr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1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76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1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19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</w:tr>
      <w:tr w:rsidR="004608E4" w:rsidRPr="004608E4" w:rsidTr="00AA75E8">
        <w:trPr>
          <w:trHeight w:val="314"/>
        </w:trPr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323D" w:rsidRPr="004608E4" w:rsidRDefault="008E6DB8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سحر احمدی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60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آرمین احمدی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سعید حیرانی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پوریا مخلصی</w:t>
            </w:r>
          </w:p>
        </w:tc>
      </w:tr>
      <w:tr w:rsidR="004608E4" w:rsidRPr="004608E4" w:rsidTr="00AA75E8">
        <w:trPr>
          <w:trHeight w:val="314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امید پورنبی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الیکا کبودانی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زنگنه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امیر محمود آبادی</w:t>
            </w:r>
          </w:p>
        </w:tc>
      </w:tr>
      <w:tr w:rsidR="004608E4" w:rsidRPr="004608E4" w:rsidTr="00AA75E8">
        <w:trPr>
          <w:trHeight w:val="331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سوگل رضائی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آقائی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7A323D" w:rsidRPr="004608E4" w:rsidRDefault="008E6DB8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عباسی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1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A323D" w:rsidRPr="004608E4" w:rsidRDefault="007A323D" w:rsidP="007A32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آرمین میرزائی</w:t>
            </w:r>
          </w:p>
        </w:tc>
      </w:tr>
      <w:tr w:rsidR="00781B33" w:rsidRPr="004608E4" w:rsidTr="00AA75E8">
        <w:trPr>
          <w:trHeight w:val="331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الهه حسامی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 جواد کریمیان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کاویانی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81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امیرحسین علی</w:t>
            </w:r>
          </w:p>
        </w:tc>
      </w:tr>
      <w:tr w:rsidR="00781B33" w:rsidRPr="004608E4" w:rsidTr="00AA75E8">
        <w:trPr>
          <w:trHeight w:val="331"/>
        </w:trPr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تینا ملائی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81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ستاره زارعی</w:t>
            </w:r>
          </w:p>
        </w:tc>
      </w:tr>
      <w:tr w:rsidR="00781B33" w:rsidRPr="004608E4" w:rsidTr="00AA75E8">
        <w:trPr>
          <w:trHeight w:val="369"/>
        </w:trPr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781B33" w:rsidRPr="004608E4" w:rsidRDefault="00781B33" w:rsidP="00781B33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4608E4"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  <w:t>ENT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شهدای یافت آباد</w:t>
            </w:r>
          </w:p>
        </w:tc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هاشمی نژاد</w:t>
            </w:r>
          </w:p>
        </w:tc>
        <w:tc>
          <w:tcPr>
            <w:tcW w:w="256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81B33" w:rsidRPr="004608E4" w:rsidTr="00AA75E8">
        <w:trPr>
          <w:trHeight w:val="234"/>
        </w:trPr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امیر محمد امدادی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6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حسین بندری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محسنی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1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81B33" w:rsidRPr="004608E4" w:rsidTr="00AA75E8">
        <w:trPr>
          <w:trHeight w:val="314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زینب رحیمی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علیرضا حسینی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nil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حدیث مرادی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81B33" w:rsidRPr="004608E4" w:rsidTr="00AA75E8">
        <w:trPr>
          <w:trHeight w:val="314"/>
        </w:trPr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امیرحسین جلیلی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مریم کرامتی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علی صداقت 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81B33" w:rsidRPr="004608E4" w:rsidTr="00781B33">
        <w:trPr>
          <w:trHeight w:val="70"/>
        </w:trPr>
        <w:tc>
          <w:tcPr>
            <w:tcW w:w="74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سوگند مددی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علیرضا حمیدی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مهدیه همتی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81B33" w:rsidRPr="004608E4" w:rsidTr="00781B33">
        <w:trPr>
          <w:trHeight w:val="70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 رضا فکور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81B33" w:rsidRPr="004608E4" w:rsidRDefault="00781B33" w:rsidP="00781B3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881991" w:rsidRPr="004608E4" w:rsidRDefault="00881991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70382" w:rsidRDefault="00870382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70382" w:rsidRPr="004608E4" w:rsidRDefault="00870382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70382" w:rsidRPr="00781B33" w:rsidRDefault="00870382" w:rsidP="00870382">
      <w:pPr>
        <w:pStyle w:val="Header"/>
        <w:numPr>
          <w:ilvl w:val="0"/>
          <w:numId w:val="18"/>
        </w:numPr>
        <w:rPr>
          <w:rFonts w:cs="B Nazanin"/>
          <w:b/>
          <w:bCs/>
          <w:sz w:val="28"/>
          <w:lang w:bidi="fa-IR"/>
        </w:rPr>
      </w:pPr>
      <w:r w:rsidRPr="00781B33">
        <w:rPr>
          <w:rFonts w:cs="B Nazanin" w:hint="cs"/>
          <w:b/>
          <w:bCs/>
          <w:sz w:val="28"/>
          <w:rtl/>
          <w:lang w:bidi="fa-IR"/>
        </w:rPr>
        <w:t>10 مورد گزارش موردی در تاریخ های 24/7-1/8- 8/8- 15/8- 22/8- 29/8-6/9-13/9-20/9-27/9-4/10 (10 نمره)</w:t>
      </w:r>
    </w:p>
    <w:p w:rsidR="00144A2D" w:rsidRPr="00781B33" w:rsidRDefault="00870382" w:rsidP="00870382">
      <w:pPr>
        <w:pStyle w:val="Header"/>
        <w:numPr>
          <w:ilvl w:val="0"/>
          <w:numId w:val="18"/>
        </w:numPr>
        <w:rPr>
          <w:rFonts w:cs="B Nazanin"/>
          <w:b/>
          <w:bCs/>
          <w:sz w:val="28"/>
          <w:rtl/>
          <w:lang w:bidi="fa-IR"/>
        </w:rPr>
      </w:pPr>
      <w:r w:rsidRPr="00781B33">
        <w:rPr>
          <w:rFonts w:cs="B Nazanin" w:hint="cs"/>
          <w:b/>
          <w:bCs/>
          <w:sz w:val="28"/>
          <w:rtl/>
          <w:lang w:bidi="fa-IR"/>
        </w:rPr>
        <w:t xml:space="preserve">فرم ارزشیابی و حضورغیاب (10نمره) </w:t>
      </w: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Pr="004608E4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Pr="004608E4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Pr="004608E4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Pr="004608E4" w:rsidRDefault="00AA75E8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144A2D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بسمه تعالی</w:t>
      </w:r>
    </w:p>
    <w:p w:rsidR="00144A2D" w:rsidRPr="004608E4" w:rsidRDefault="00144A2D" w:rsidP="00144A2D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دانشکده پیراپزشکی</w:t>
      </w:r>
    </w:p>
    <w:p w:rsidR="00144A2D" w:rsidRPr="004608E4" w:rsidRDefault="00144A2D" w:rsidP="005C6CC1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     برنامه کارآموزی </w:t>
      </w:r>
      <w:r w:rsidR="005C6CC1" w:rsidRPr="004608E4">
        <w:rPr>
          <w:rFonts w:cs="B Nazanin" w:hint="cs"/>
          <w:b/>
          <w:bCs/>
          <w:sz w:val="22"/>
          <w:szCs w:val="22"/>
          <w:rtl/>
          <w:lang w:bidi="fa-IR"/>
        </w:rPr>
        <w:t>عرصه 1، اورژانس ومدیریت</w:t>
      </w:r>
    </w:p>
    <w:p w:rsidR="00144A2D" w:rsidRPr="004608E4" w:rsidRDefault="00144A2D" w:rsidP="00F96DDC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روزهای : </w:t>
      </w:r>
      <w:r w:rsidR="00F96DDC" w:rsidRPr="004608E4">
        <w:rPr>
          <w:rFonts w:cs="B Nazanin" w:hint="cs"/>
          <w:b/>
          <w:bCs/>
          <w:sz w:val="22"/>
          <w:szCs w:val="22"/>
          <w:rtl/>
          <w:lang w:bidi="fa-IR"/>
        </w:rPr>
        <w:t>یک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شنبه لغایت چهارشنبه(8-15)                                                                                  کارشناسی پیوسته اتاق عمل ورودی مهر </w:t>
      </w:r>
      <w:r w:rsidR="005C6CC1" w:rsidRPr="004608E4">
        <w:rPr>
          <w:rFonts w:cs="B Nazanin" w:hint="cs"/>
          <w:b/>
          <w:bCs/>
          <w:sz w:val="22"/>
          <w:szCs w:val="22"/>
          <w:rtl/>
          <w:lang w:bidi="fa-IR"/>
        </w:rPr>
        <w:t>1398</w:t>
      </w:r>
    </w:p>
    <w:p w:rsidR="00144A2D" w:rsidRPr="004608E4" w:rsidRDefault="005C6CC1" w:rsidP="005C6CC1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="00144A2D"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/7/01 لغایت 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2</w:t>
      </w:r>
      <w:r w:rsidR="00144A2D" w:rsidRPr="004608E4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9/01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1794"/>
        <w:gridCol w:w="743"/>
        <w:gridCol w:w="1760"/>
        <w:gridCol w:w="743"/>
        <w:gridCol w:w="1615"/>
        <w:gridCol w:w="743"/>
        <w:gridCol w:w="1676"/>
      </w:tblGrid>
      <w:tr w:rsidR="004608E4" w:rsidRPr="004608E4" w:rsidTr="008E6DB8">
        <w:trPr>
          <w:trHeight w:val="360"/>
        </w:trPr>
        <w:tc>
          <w:tcPr>
            <w:tcW w:w="246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فیروزگر(</w:t>
            </w:r>
            <w:r w:rsidRPr="004608E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جنرال</w:t>
            </w: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فاطمه(س)</w:t>
            </w:r>
          </w:p>
        </w:tc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5C6CC1" w:rsidRPr="004608E4" w:rsidRDefault="007A323D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هاشمی نژاد</w:t>
            </w:r>
          </w:p>
        </w:tc>
        <w:tc>
          <w:tcPr>
            <w:tcW w:w="24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5C6CC1" w:rsidRPr="004608E4" w:rsidRDefault="007A323D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شهدای یافت آباد</w:t>
            </w:r>
          </w:p>
        </w:tc>
      </w:tr>
      <w:tr w:rsidR="004608E4" w:rsidRPr="004608E4" w:rsidTr="008E6DB8">
        <w:trPr>
          <w:trHeight w:val="314"/>
        </w:trPr>
        <w:tc>
          <w:tcPr>
            <w:tcW w:w="67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794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76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1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7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C6CC1" w:rsidRPr="004608E4" w:rsidRDefault="005C6CC1" w:rsidP="007E3D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</w:tr>
      <w:tr w:rsidR="004608E4" w:rsidRPr="004608E4" w:rsidTr="008E6DB8">
        <w:trPr>
          <w:trHeight w:val="314"/>
        </w:trPr>
        <w:tc>
          <w:tcPr>
            <w:tcW w:w="67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 خانجانی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60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فضلی خانی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نرگس تقوی زاده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8E6DB8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یاسمن فولادیان</w:t>
            </w:r>
          </w:p>
        </w:tc>
      </w:tr>
      <w:tr w:rsidR="004608E4" w:rsidRPr="004608E4" w:rsidTr="008E6DB8">
        <w:trPr>
          <w:trHeight w:val="314"/>
        </w:trPr>
        <w:tc>
          <w:tcPr>
            <w:tcW w:w="6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غریبی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ساینا میرزائی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یاسمن زند کیانی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مبینا صالحی فر</w:t>
            </w:r>
          </w:p>
        </w:tc>
      </w:tr>
      <w:tr w:rsidR="004608E4" w:rsidRPr="004608E4" w:rsidTr="008E6DB8">
        <w:trPr>
          <w:trHeight w:val="331"/>
        </w:trPr>
        <w:tc>
          <w:tcPr>
            <w:tcW w:w="67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قاینی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منصوره پیرنیا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پارمیدا رفیعی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اسفندیاری</w:t>
            </w:r>
          </w:p>
        </w:tc>
      </w:tr>
      <w:tr w:rsidR="004608E4" w:rsidRPr="004608E4" w:rsidTr="008E6DB8">
        <w:trPr>
          <w:trHeight w:val="331"/>
        </w:trPr>
        <w:tc>
          <w:tcPr>
            <w:tcW w:w="67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خانجانی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محدثه تقوایی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امیرحسین بلالی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پوریا اعتصامی</w:t>
            </w:r>
          </w:p>
        </w:tc>
      </w:tr>
      <w:tr w:rsidR="004608E4" w:rsidRPr="004608E4" w:rsidTr="008E6DB8">
        <w:trPr>
          <w:trHeight w:val="331"/>
        </w:trPr>
        <w:tc>
          <w:tcPr>
            <w:tcW w:w="67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سید جواد موسوی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8E6DB8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سارا غلامی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رهنمایی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08E4" w:rsidRPr="004608E4" w:rsidTr="008E6DB8">
        <w:trPr>
          <w:trHeight w:val="369"/>
        </w:trPr>
        <w:tc>
          <w:tcPr>
            <w:tcW w:w="246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105DD4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4608E4"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  <w:t>ENT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هفتم تیر</w:t>
            </w:r>
          </w:p>
        </w:tc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شهید رجائی</w:t>
            </w:r>
          </w:p>
        </w:tc>
        <w:tc>
          <w:tcPr>
            <w:tcW w:w="241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08E4" w:rsidRPr="004608E4" w:rsidTr="008E6DB8">
        <w:trPr>
          <w:trHeight w:val="234"/>
        </w:trPr>
        <w:tc>
          <w:tcPr>
            <w:tcW w:w="67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اصلی زاده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6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شیوا ابوالقاسمی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مهرشاد پویا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7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08E4" w:rsidRPr="004608E4" w:rsidTr="008E6DB8">
        <w:trPr>
          <w:trHeight w:val="314"/>
        </w:trPr>
        <w:tc>
          <w:tcPr>
            <w:tcW w:w="67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موناکمالی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داودآبادی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nil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کیمیا اردلانی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08E4" w:rsidRPr="004608E4" w:rsidTr="008E6DB8">
        <w:trPr>
          <w:trHeight w:val="314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94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8E6DB8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محمدصادق افشاری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مهدیه شورکی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محمد نسب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08E4" w:rsidRPr="004608E4" w:rsidTr="008E6DB8">
        <w:trPr>
          <w:trHeight w:val="314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94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مسعود بابازاده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رابعی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اسماء فیضی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08E4" w:rsidRPr="004608E4" w:rsidTr="008E6DB8">
        <w:trPr>
          <w:trHeight w:val="70"/>
        </w:trPr>
        <w:tc>
          <w:tcPr>
            <w:tcW w:w="67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9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7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مبینا کاظم نسب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1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5DD4" w:rsidRPr="004608E4" w:rsidRDefault="008E6DB8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آیدا ایزدی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5DD4" w:rsidRPr="004608E4" w:rsidRDefault="00105DD4" w:rsidP="00105D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44A2D" w:rsidRPr="004608E4" w:rsidRDefault="00144A2D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70382" w:rsidRPr="004C6A55" w:rsidRDefault="00870382" w:rsidP="00561DF6">
      <w:pPr>
        <w:pStyle w:val="Header"/>
        <w:numPr>
          <w:ilvl w:val="0"/>
          <w:numId w:val="18"/>
        </w:numPr>
        <w:rPr>
          <w:rFonts w:cs="B Nazanin"/>
          <w:b/>
          <w:bCs/>
          <w:sz w:val="28"/>
          <w:lang w:bidi="fa-IR"/>
        </w:rPr>
      </w:pPr>
      <w:r w:rsidRPr="004C6A55">
        <w:rPr>
          <w:rFonts w:cs="B Nazanin" w:hint="cs"/>
          <w:b/>
          <w:bCs/>
          <w:sz w:val="28"/>
          <w:rtl/>
          <w:lang w:bidi="fa-IR"/>
        </w:rPr>
        <w:t>ارائه یک گزارش موردی فیلد بالینی هر هفته در تاریخ های ( 27/7- 4/8- 11/8- 18/8- 25/8 (5 نمره)</w:t>
      </w:r>
    </w:p>
    <w:p w:rsidR="00561DF6" w:rsidRPr="00561DF6" w:rsidRDefault="00870382" w:rsidP="00561DF6">
      <w:pPr>
        <w:pStyle w:val="ListParagraph"/>
        <w:numPr>
          <w:ilvl w:val="0"/>
          <w:numId w:val="20"/>
        </w:numPr>
        <w:rPr>
          <w:rFonts w:ascii="Calibri" w:eastAsia="Calibri" w:hAnsi="Calibri" w:cs="B Nazanin"/>
          <w:b/>
          <w:bCs/>
          <w:szCs w:val="24"/>
        </w:rPr>
      </w:pPr>
      <w:r w:rsidRPr="00561DF6">
        <w:rPr>
          <w:rFonts w:cs="B Nazanin" w:hint="cs"/>
          <w:b/>
          <w:bCs/>
          <w:sz w:val="28"/>
          <w:rtl/>
          <w:lang w:bidi="fa-IR"/>
        </w:rPr>
        <w:t>برگزاری امتحان جامع 1 در مورخه 28/10 (5نمره)</w:t>
      </w:r>
      <w:r w:rsidR="00561DF6" w:rsidRPr="00561DF6">
        <w:rPr>
          <w:rFonts w:ascii="Calibri" w:eastAsia="Calibri" w:hAnsi="Calibri" w:cs="B Nazanin" w:hint="cs"/>
          <w:b/>
          <w:bCs/>
          <w:szCs w:val="24"/>
          <w:rtl/>
        </w:rPr>
        <w:t xml:space="preserve"> (جراحی عمومی و لاپاراسکوپی، گوارش و غدد، اطفال، چشم، ارولوژی ) </w:t>
      </w:r>
    </w:p>
    <w:p w:rsidR="00870382" w:rsidRPr="004C6A55" w:rsidRDefault="00870382" w:rsidP="00561DF6">
      <w:pPr>
        <w:pStyle w:val="Header"/>
        <w:numPr>
          <w:ilvl w:val="0"/>
          <w:numId w:val="18"/>
        </w:numPr>
        <w:rPr>
          <w:rFonts w:cs="B Nazanin"/>
          <w:b/>
          <w:bCs/>
          <w:sz w:val="28"/>
          <w:lang w:bidi="fa-IR"/>
        </w:rPr>
      </w:pPr>
      <w:r w:rsidRPr="004C6A55">
        <w:rPr>
          <w:rFonts w:cs="B Nazanin" w:hint="cs"/>
          <w:b/>
          <w:bCs/>
          <w:sz w:val="28"/>
          <w:rtl/>
          <w:lang w:bidi="fa-IR"/>
        </w:rPr>
        <w:t>تعامل با مربی (2نمره)</w:t>
      </w:r>
    </w:p>
    <w:p w:rsidR="00870382" w:rsidRPr="004C6A55" w:rsidRDefault="00870382" w:rsidP="00561DF6">
      <w:pPr>
        <w:pStyle w:val="Header"/>
        <w:numPr>
          <w:ilvl w:val="0"/>
          <w:numId w:val="18"/>
        </w:numPr>
        <w:rPr>
          <w:rFonts w:cs="B Nazanin"/>
          <w:b/>
          <w:bCs/>
          <w:sz w:val="28"/>
          <w:lang w:bidi="fa-IR"/>
        </w:rPr>
      </w:pPr>
      <w:r w:rsidRPr="004C6A55">
        <w:rPr>
          <w:rFonts w:cs="B Nazanin" w:hint="cs"/>
          <w:b/>
          <w:bCs/>
          <w:sz w:val="28"/>
          <w:rtl/>
          <w:lang w:bidi="fa-IR"/>
        </w:rPr>
        <w:t xml:space="preserve">برگزاری </w:t>
      </w:r>
      <w:r w:rsidRPr="004C6A55">
        <w:rPr>
          <w:rFonts w:cs="B Nazanin"/>
          <w:b/>
          <w:bCs/>
          <w:sz w:val="28"/>
          <w:lang w:bidi="fa-IR"/>
        </w:rPr>
        <w:t xml:space="preserve"> Ward </w:t>
      </w:r>
      <w:proofErr w:type="spellStart"/>
      <w:r w:rsidRPr="004C6A55">
        <w:rPr>
          <w:rFonts w:cs="B Nazanin"/>
          <w:b/>
          <w:bCs/>
          <w:sz w:val="28"/>
          <w:lang w:bidi="fa-IR"/>
        </w:rPr>
        <w:t>Confrance</w:t>
      </w:r>
      <w:proofErr w:type="spellEnd"/>
      <w:r w:rsidRPr="004C6A55">
        <w:rPr>
          <w:rFonts w:cs="B Nazanin" w:hint="cs"/>
          <w:b/>
          <w:bCs/>
          <w:sz w:val="28"/>
          <w:rtl/>
          <w:lang w:bidi="fa-IR"/>
        </w:rPr>
        <w:t xml:space="preserve"> (2 نمره)</w:t>
      </w:r>
    </w:p>
    <w:p w:rsidR="00870382" w:rsidRPr="004C6A55" w:rsidRDefault="00870382" w:rsidP="00561DF6">
      <w:pPr>
        <w:pStyle w:val="Header"/>
        <w:numPr>
          <w:ilvl w:val="0"/>
          <w:numId w:val="18"/>
        </w:numPr>
        <w:rPr>
          <w:rFonts w:cs="B Nazanin"/>
          <w:b/>
          <w:bCs/>
          <w:sz w:val="28"/>
          <w:lang w:bidi="fa-IR"/>
        </w:rPr>
      </w:pPr>
      <w:r w:rsidRPr="004C6A55">
        <w:rPr>
          <w:rFonts w:cs="B Nazanin" w:hint="cs"/>
          <w:b/>
          <w:bCs/>
          <w:sz w:val="28"/>
          <w:rtl/>
          <w:lang w:bidi="fa-IR"/>
        </w:rPr>
        <w:t>فرم ارزشیابی و حضورغیاب (6 نمره)</w:t>
      </w: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C7FD6" w:rsidRPr="004608E4" w:rsidRDefault="00FC7FD6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بسمه تعالی</w:t>
      </w:r>
    </w:p>
    <w:p w:rsidR="00FC7FD6" w:rsidRPr="004608E4" w:rsidRDefault="00FC7FD6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دانشکده پیراپزشکی</w:t>
      </w:r>
    </w:p>
    <w:p w:rsidR="00FC7FD6" w:rsidRPr="004608E4" w:rsidRDefault="00FC7FD6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     برنامه کارآموزی روش جراحی اختصاصی 4 و مدیریت در اتاق عمل </w:t>
      </w:r>
    </w:p>
    <w:p w:rsidR="00FC7FD6" w:rsidRPr="004608E4" w:rsidRDefault="00FC7FD6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روزهای : </w:t>
      </w:r>
      <w:r w:rsidR="00F96DDC"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یکشنبه و 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دوشنبه(8-15)                                                                                  کارشناسی ارشد اتاق عمل ورودی مهر 1400</w:t>
      </w:r>
    </w:p>
    <w:p w:rsidR="00FC7FD6" w:rsidRPr="004608E4" w:rsidRDefault="00FC7FD6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FC7FD6" w:rsidRPr="004608E4" w:rsidRDefault="00FC7FD6" w:rsidP="0049619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tbl>
      <w:tblPr>
        <w:tblStyle w:val="TableGrid2"/>
        <w:tblpPr w:leftFromText="180" w:rightFromText="180" w:vertAnchor="page" w:horzAnchor="margin" w:tblpXSpec="center" w:tblpY="2791"/>
        <w:bidiVisual/>
        <w:tblW w:w="6473" w:type="dxa"/>
        <w:tblLayout w:type="fixed"/>
        <w:tblLook w:val="04A0" w:firstRow="1" w:lastRow="0" w:firstColumn="1" w:lastColumn="0" w:noHBand="0" w:noVBand="1"/>
      </w:tblPr>
      <w:tblGrid>
        <w:gridCol w:w="2191"/>
        <w:gridCol w:w="1732"/>
        <w:gridCol w:w="2550"/>
      </w:tblGrid>
      <w:tr w:rsidR="00B96722" w:rsidRPr="004608E4" w:rsidTr="00B96722">
        <w:trPr>
          <w:cantSplit/>
          <w:trHeight w:val="301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تاریخ و بیمارستان 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فیروزگر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فاطمه (س)</w:t>
            </w:r>
          </w:p>
        </w:tc>
      </w:tr>
      <w:tr w:rsidR="00B96722" w:rsidRPr="004608E4" w:rsidTr="00B96722">
        <w:trPr>
          <w:trHeight w:val="269"/>
        </w:trPr>
        <w:tc>
          <w:tcPr>
            <w:tcW w:w="219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4/7/01لغایت 23/8/01</w:t>
            </w:r>
          </w:p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6722" w:rsidRPr="004608E4" w:rsidRDefault="00B96722" w:rsidP="00B9672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محسن یغمائی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پارسا فراهانی </w:t>
            </w:r>
          </w:p>
        </w:tc>
      </w:tr>
      <w:tr w:rsidR="00B96722" w:rsidRPr="004608E4" w:rsidTr="00B96722">
        <w:trPr>
          <w:trHeight w:val="122"/>
        </w:trPr>
        <w:tc>
          <w:tcPr>
            <w:tcW w:w="21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شادی الماسی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هادیه رهبری</w:t>
            </w:r>
          </w:p>
        </w:tc>
      </w:tr>
      <w:tr w:rsidR="00B96722" w:rsidRPr="004608E4" w:rsidTr="00B96722">
        <w:trPr>
          <w:trHeight w:val="180"/>
        </w:trPr>
        <w:tc>
          <w:tcPr>
            <w:tcW w:w="21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فائزه فخری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دیبا نیکخواه</w:t>
            </w:r>
          </w:p>
        </w:tc>
      </w:tr>
      <w:tr w:rsidR="00B96722" w:rsidRPr="004608E4" w:rsidTr="00B96722">
        <w:trPr>
          <w:trHeight w:val="132"/>
        </w:trPr>
        <w:tc>
          <w:tcPr>
            <w:tcW w:w="219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29/8/01 لغایت19/10/01</w:t>
            </w:r>
          </w:p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پارسا فراهانی 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6722" w:rsidRPr="004608E4" w:rsidRDefault="00B96722" w:rsidP="00B9672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محسن یغمائی</w:t>
            </w:r>
          </w:p>
        </w:tc>
      </w:tr>
      <w:tr w:rsidR="00B96722" w:rsidRPr="004608E4" w:rsidTr="00B96722">
        <w:trPr>
          <w:trHeight w:val="105"/>
        </w:trPr>
        <w:tc>
          <w:tcPr>
            <w:tcW w:w="21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هادیه رهبری</w:t>
            </w: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شادی الماسی</w:t>
            </w:r>
          </w:p>
        </w:tc>
      </w:tr>
      <w:tr w:rsidR="00B96722" w:rsidRPr="004608E4" w:rsidTr="00B96722">
        <w:trPr>
          <w:trHeight w:val="210"/>
        </w:trPr>
        <w:tc>
          <w:tcPr>
            <w:tcW w:w="21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دیبا نیکخواه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6722" w:rsidRPr="004608E4" w:rsidRDefault="00B96722" w:rsidP="00B96722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فائزه فخری</w:t>
            </w:r>
          </w:p>
        </w:tc>
      </w:tr>
    </w:tbl>
    <w:p w:rsidR="00FC7FD6" w:rsidRPr="004608E4" w:rsidRDefault="00FC7FD6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70382" w:rsidRPr="00781B33" w:rsidRDefault="00870382" w:rsidP="00781B33">
      <w:pPr>
        <w:pStyle w:val="Header"/>
        <w:numPr>
          <w:ilvl w:val="0"/>
          <w:numId w:val="18"/>
        </w:numPr>
        <w:rPr>
          <w:rFonts w:cs="B Nazanin"/>
          <w:b/>
          <w:bCs/>
          <w:sz w:val="28"/>
          <w:lang w:bidi="fa-IR"/>
        </w:rPr>
      </w:pPr>
      <w:r w:rsidRPr="00781B33">
        <w:rPr>
          <w:rFonts w:cs="B Nazanin" w:hint="cs"/>
          <w:b/>
          <w:bCs/>
          <w:sz w:val="28"/>
          <w:rtl/>
          <w:lang w:bidi="fa-IR"/>
        </w:rPr>
        <w:t>ارائه سه کیس ریپورت (در پایان هر روتیشن)</w:t>
      </w:r>
    </w:p>
    <w:p w:rsidR="00870382" w:rsidRPr="00781B33" w:rsidRDefault="00870382" w:rsidP="00781B33">
      <w:pPr>
        <w:pStyle w:val="Header"/>
        <w:numPr>
          <w:ilvl w:val="0"/>
          <w:numId w:val="18"/>
        </w:numPr>
        <w:rPr>
          <w:rFonts w:cs="B Nazanin"/>
          <w:b/>
          <w:bCs/>
          <w:sz w:val="28"/>
          <w:rtl/>
          <w:lang w:bidi="fa-IR"/>
        </w:rPr>
      </w:pPr>
      <w:r w:rsidRPr="00781B33">
        <w:rPr>
          <w:rFonts w:cs="B Nazanin" w:hint="cs"/>
          <w:b/>
          <w:bCs/>
          <w:sz w:val="28"/>
          <w:rtl/>
          <w:lang w:bidi="fa-IR"/>
        </w:rPr>
        <w:t>گزارش مدیریتی بیمارستانی در فیلد تخصصی</w:t>
      </w: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Pr="004608E4" w:rsidRDefault="00AA75E8" w:rsidP="00105DD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Pr="004608E4" w:rsidRDefault="00AA75E8" w:rsidP="00105DD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A75E8" w:rsidRDefault="00AA75E8" w:rsidP="00105DD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96722" w:rsidRPr="004608E4" w:rsidRDefault="00B96722" w:rsidP="00105DD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بسمه تعالی</w:t>
      </w: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دانشکده پیراپزشکی</w:t>
      </w:r>
    </w:p>
    <w:p w:rsidR="00105DD4" w:rsidRPr="004608E4" w:rsidRDefault="00105DD4" w:rsidP="00A145CF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     برنامه کارآموزی </w:t>
      </w:r>
      <w:r w:rsidR="00A145CF" w:rsidRPr="004608E4">
        <w:rPr>
          <w:rFonts w:cs="B Nazanin" w:hint="cs"/>
          <w:b/>
          <w:bCs/>
          <w:sz w:val="22"/>
          <w:szCs w:val="22"/>
          <w:rtl/>
          <w:lang w:bidi="fa-IR"/>
        </w:rPr>
        <w:t>اصول فنون تدریس (مربی)</w:t>
      </w:r>
    </w:p>
    <w:p w:rsidR="00105DD4" w:rsidRPr="004608E4" w:rsidRDefault="00105DD4" w:rsidP="00C67151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روزهای : </w:t>
      </w:r>
      <w:r w:rsidR="00A145CF" w:rsidRPr="004608E4">
        <w:rPr>
          <w:rFonts w:cs="B Nazanin" w:hint="cs"/>
          <w:b/>
          <w:bCs/>
          <w:sz w:val="22"/>
          <w:szCs w:val="22"/>
          <w:rtl/>
          <w:lang w:bidi="fa-IR"/>
        </w:rPr>
        <w:t>سه شنبه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(8-15)                                                                                  4/7/01 لغایت </w:t>
      </w:r>
      <w:r w:rsidR="00A145CF" w:rsidRPr="004608E4">
        <w:rPr>
          <w:rFonts w:cs="B Nazanin" w:hint="cs"/>
          <w:b/>
          <w:bCs/>
          <w:sz w:val="22"/>
          <w:szCs w:val="22"/>
          <w:rtl/>
          <w:lang w:bidi="fa-IR"/>
        </w:rPr>
        <w:t>21/10/01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1794"/>
        <w:gridCol w:w="743"/>
        <w:gridCol w:w="1760"/>
        <w:gridCol w:w="743"/>
        <w:gridCol w:w="1615"/>
        <w:gridCol w:w="11"/>
        <w:gridCol w:w="732"/>
        <w:gridCol w:w="1687"/>
      </w:tblGrid>
      <w:tr w:rsidR="004608E4" w:rsidRPr="004608E4" w:rsidTr="008E6DB8">
        <w:trPr>
          <w:trHeight w:val="360"/>
        </w:trPr>
        <w:tc>
          <w:tcPr>
            <w:tcW w:w="246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فیروزگر(</w:t>
            </w:r>
            <w:r w:rsidRPr="004608E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جنرال</w:t>
            </w: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فاطمه(س)</w:t>
            </w:r>
          </w:p>
        </w:tc>
        <w:tc>
          <w:tcPr>
            <w:tcW w:w="236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هاشمی نژاد</w:t>
            </w:r>
          </w:p>
        </w:tc>
        <w:tc>
          <w:tcPr>
            <w:tcW w:w="24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شهدای یافت آباد</w:t>
            </w:r>
          </w:p>
        </w:tc>
      </w:tr>
      <w:tr w:rsidR="004608E4" w:rsidRPr="004608E4" w:rsidTr="008E6DB8">
        <w:trPr>
          <w:trHeight w:val="360"/>
        </w:trPr>
        <w:tc>
          <w:tcPr>
            <w:tcW w:w="246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مربی:آقای یغمایی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مربی:خانم فخری</w:t>
            </w:r>
          </w:p>
        </w:tc>
        <w:tc>
          <w:tcPr>
            <w:tcW w:w="236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مربی:خانم الماسی</w:t>
            </w:r>
          </w:p>
        </w:tc>
        <w:tc>
          <w:tcPr>
            <w:tcW w:w="24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مربی:آقای فراهانی</w:t>
            </w:r>
          </w:p>
        </w:tc>
      </w:tr>
      <w:tr w:rsidR="004608E4" w:rsidRPr="004608E4" w:rsidTr="008E6DB8">
        <w:trPr>
          <w:trHeight w:val="314"/>
        </w:trPr>
        <w:tc>
          <w:tcPr>
            <w:tcW w:w="67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794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76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1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8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</w:tr>
      <w:tr w:rsidR="004608E4" w:rsidRPr="004608E4" w:rsidTr="008E6DB8">
        <w:trPr>
          <w:trHeight w:val="314"/>
        </w:trPr>
        <w:tc>
          <w:tcPr>
            <w:tcW w:w="67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 خانجانی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60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فضلی خانی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نرگس تقوی زاده</w:t>
            </w:r>
          </w:p>
        </w:tc>
        <w:tc>
          <w:tcPr>
            <w:tcW w:w="743" w:type="dxa"/>
            <w:gridSpan w:val="2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8E6DB8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یاسمن فولادیان</w:t>
            </w:r>
          </w:p>
        </w:tc>
      </w:tr>
      <w:tr w:rsidR="004608E4" w:rsidRPr="004608E4" w:rsidTr="008E6DB8">
        <w:trPr>
          <w:trHeight w:val="314"/>
        </w:trPr>
        <w:tc>
          <w:tcPr>
            <w:tcW w:w="6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غریبی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ساینا میرزائی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یاسمن زند کیانی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مبینا صالحی فر</w:t>
            </w:r>
          </w:p>
        </w:tc>
      </w:tr>
      <w:tr w:rsidR="004608E4" w:rsidRPr="004608E4" w:rsidTr="008E6DB8">
        <w:trPr>
          <w:trHeight w:val="331"/>
        </w:trPr>
        <w:tc>
          <w:tcPr>
            <w:tcW w:w="67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قاینی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منصوره پیرنیا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پارمیدا رفیعی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8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اسفندیاری</w:t>
            </w:r>
          </w:p>
        </w:tc>
      </w:tr>
      <w:tr w:rsidR="004608E4" w:rsidRPr="004608E4" w:rsidTr="008E6DB8">
        <w:trPr>
          <w:trHeight w:val="331"/>
        </w:trPr>
        <w:tc>
          <w:tcPr>
            <w:tcW w:w="67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خانجانی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محدثه تقوایی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امیرحسین بلالی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8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پوریا اعتصامی</w:t>
            </w:r>
          </w:p>
        </w:tc>
      </w:tr>
      <w:tr w:rsidR="004608E4" w:rsidRPr="004608E4" w:rsidTr="008E6DB8">
        <w:trPr>
          <w:trHeight w:val="331"/>
        </w:trPr>
        <w:tc>
          <w:tcPr>
            <w:tcW w:w="67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سید جواد موسوی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8E6DB8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سارا غلامی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رهنمایی</w:t>
            </w:r>
          </w:p>
        </w:tc>
        <w:tc>
          <w:tcPr>
            <w:tcW w:w="74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08E4" w:rsidRPr="004608E4" w:rsidTr="008E6DB8">
        <w:trPr>
          <w:trHeight w:val="369"/>
        </w:trPr>
        <w:tc>
          <w:tcPr>
            <w:tcW w:w="246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0727DA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4608E4"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  <w:t>ENT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هفتم تیر</w:t>
            </w:r>
          </w:p>
        </w:tc>
        <w:tc>
          <w:tcPr>
            <w:tcW w:w="2369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شهید رجائی</w:t>
            </w:r>
          </w:p>
        </w:tc>
        <w:tc>
          <w:tcPr>
            <w:tcW w:w="241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08E4" w:rsidRPr="004608E4" w:rsidTr="008E6DB8">
        <w:trPr>
          <w:trHeight w:val="369"/>
        </w:trPr>
        <w:tc>
          <w:tcPr>
            <w:tcW w:w="246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0727DA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مربی:خانم رهبری</w:t>
            </w:r>
          </w:p>
        </w:tc>
        <w:tc>
          <w:tcPr>
            <w:tcW w:w="2369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مربی:خانم نیکخواه</w:t>
            </w:r>
          </w:p>
        </w:tc>
        <w:tc>
          <w:tcPr>
            <w:tcW w:w="241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08E4" w:rsidRPr="004608E4" w:rsidTr="008E6DB8">
        <w:trPr>
          <w:trHeight w:val="234"/>
        </w:trPr>
        <w:tc>
          <w:tcPr>
            <w:tcW w:w="67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اصلی زاده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6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شیوا ابوالقاسمی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مهرشاد پویا</w:t>
            </w:r>
          </w:p>
        </w:tc>
        <w:tc>
          <w:tcPr>
            <w:tcW w:w="7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8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08E4" w:rsidRPr="004608E4" w:rsidTr="008E6DB8">
        <w:trPr>
          <w:trHeight w:val="314"/>
        </w:trPr>
        <w:tc>
          <w:tcPr>
            <w:tcW w:w="67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موناکمالی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داودآبادی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nil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کیمیا اردلانی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08E4" w:rsidRPr="004608E4" w:rsidTr="008E6DB8">
        <w:trPr>
          <w:trHeight w:val="314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94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8E6DB8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محمدصادق افشاری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مهدیه شورکی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محمد نسب</w:t>
            </w:r>
          </w:p>
        </w:tc>
        <w:tc>
          <w:tcPr>
            <w:tcW w:w="743" w:type="dxa"/>
            <w:gridSpan w:val="2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08E4" w:rsidRPr="004608E4" w:rsidTr="008E6DB8">
        <w:trPr>
          <w:trHeight w:val="314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94" w:type="dxa"/>
            <w:tcBorders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مسعود بابازاده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رابعی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اسماء فیضی</w:t>
            </w:r>
          </w:p>
        </w:tc>
        <w:tc>
          <w:tcPr>
            <w:tcW w:w="743" w:type="dxa"/>
            <w:gridSpan w:val="2"/>
            <w:tcBorders>
              <w:lef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08E4" w:rsidRPr="004608E4" w:rsidTr="008E6DB8">
        <w:trPr>
          <w:trHeight w:val="70"/>
        </w:trPr>
        <w:tc>
          <w:tcPr>
            <w:tcW w:w="67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9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7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مبینا کاظم نسب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1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5DD4" w:rsidRPr="004608E4" w:rsidRDefault="008E6DB8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آیدا ایزدی</w:t>
            </w:r>
          </w:p>
        </w:tc>
        <w:tc>
          <w:tcPr>
            <w:tcW w:w="743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8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5DD4" w:rsidRPr="004608E4" w:rsidRDefault="00105DD4" w:rsidP="000727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05DD4" w:rsidRPr="004608E4" w:rsidRDefault="00105DD4" w:rsidP="00105DD4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05DD4" w:rsidRDefault="00105DD4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460B7" w:rsidRPr="004608E4" w:rsidRDefault="005460B7" w:rsidP="005460B7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بسمه تعالی</w:t>
      </w:r>
    </w:p>
    <w:p w:rsidR="005460B7" w:rsidRPr="004608E4" w:rsidRDefault="005460B7" w:rsidP="005460B7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دانشکده پیراپزشکی</w:t>
      </w:r>
    </w:p>
    <w:p w:rsidR="005460B7" w:rsidRPr="004608E4" w:rsidRDefault="005460B7" w:rsidP="005460B7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     برنامه کارآموزی عرصه 1، اورژانس ومدیریت</w:t>
      </w:r>
    </w:p>
    <w:p w:rsidR="005460B7" w:rsidRPr="004608E4" w:rsidRDefault="005460B7" w:rsidP="005460B7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روزهای : یکشنبه لغایت چهارشنبه(8-15)        </w:t>
      </w:r>
      <w:bookmarkStart w:id="0" w:name="_GoBack"/>
      <w:bookmarkEnd w:id="0"/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کارشناسی پیوسته اتاق عمل ورودی مهر 1398</w:t>
      </w:r>
    </w:p>
    <w:p w:rsidR="005460B7" w:rsidRPr="004608E4" w:rsidRDefault="005460B7" w:rsidP="005460B7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5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>
        <w:rPr>
          <w:rFonts w:cs="B Nazanin" w:hint="cs"/>
          <w:b/>
          <w:bCs/>
          <w:sz w:val="22"/>
          <w:szCs w:val="22"/>
          <w:rtl/>
          <w:lang w:bidi="fa-IR"/>
        </w:rPr>
        <w:t>9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 xml:space="preserve">/01 لغایت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28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/01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1615"/>
        <w:gridCol w:w="743"/>
        <w:gridCol w:w="1760"/>
        <w:gridCol w:w="743"/>
        <w:gridCol w:w="1660"/>
        <w:gridCol w:w="743"/>
        <w:gridCol w:w="1676"/>
      </w:tblGrid>
      <w:tr w:rsidR="005460B7" w:rsidRPr="004608E4" w:rsidTr="00F80D15">
        <w:trPr>
          <w:trHeight w:val="360"/>
        </w:trPr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5460B7" w:rsidRPr="004608E4" w:rsidRDefault="005460B7" w:rsidP="007C18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فیروزگر(</w:t>
            </w:r>
            <w:r w:rsidRPr="004608E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جنرال</w:t>
            </w: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5460B7" w:rsidRPr="004608E4" w:rsidRDefault="005460B7" w:rsidP="007C18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حضرت فاطمه(س)</w:t>
            </w:r>
          </w:p>
        </w:tc>
        <w:tc>
          <w:tcPr>
            <w:tcW w:w="2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5460B7" w:rsidRPr="004608E4" w:rsidRDefault="005460B7" w:rsidP="007C18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هاشمی نژاد</w:t>
            </w:r>
          </w:p>
        </w:tc>
        <w:tc>
          <w:tcPr>
            <w:tcW w:w="24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5460B7" w:rsidRPr="004608E4" w:rsidRDefault="005460B7" w:rsidP="007C18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شهدای یافت آباد</w:t>
            </w:r>
          </w:p>
        </w:tc>
      </w:tr>
      <w:tr w:rsidR="00A4797C" w:rsidRPr="004608E4" w:rsidTr="00F80D15">
        <w:trPr>
          <w:trHeight w:val="360"/>
        </w:trPr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مربی:آقای یغمایی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مربی:خانم فخری</w:t>
            </w:r>
          </w:p>
        </w:tc>
        <w:tc>
          <w:tcPr>
            <w:tcW w:w="2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مربی:خانم الماسی</w:t>
            </w:r>
          </w:p>
        </w:tc>
        <w:tc>
          <w:tcPr>
            <w:tcW w:w="24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مربی:آقای فراهانی</w:t>
            </w:r>
          </w:p>
        </w:tc>
      </w:tr>
      <w:tr w:rsidR="00A4797C" w:rsidRPr="004608E4" w:rsidTr="00F80D15">
        <w:trPr>
          <w:trHeight w:val="314"/>
        </w:trPr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1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76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6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7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</w:tr>
      <w:tr w:rsidR="00A4797C" w:rsidRPr="004608E4" w:rsidTr="00F80D15">
        <w:trPr>
          <w:trHeight w:val="314"/>
        </w:trPr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مهرشاد پویا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60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موناکمالی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60" w:type="dxa"/>
            <w:tcBorders>
              <w:top w:val="doub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خانجانی</w:t>
            </w:r>
          </w:p>
        </w:tc>
        <w:tc>
          <w:tcPr>
            <w:tcW w:w="743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سید جواد موسوی</w:t>
            </w:r>
          </w:p>
        </w:tc>
      </w:tr>
      <w:tr w:rsidR="00A4797C" w:rsidRPr="004608E4" w:rsidTr="00F80D15">
        <w:trPr>
          <w:trHeight w:val="314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کیمیا اردلانی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رابعی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غریبی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 خانجانی</w:t>
            </w:r>
          </w:p>
        </w:tc>
      </w:tr>
      <w:tr w:rsidR="00A4797C" w:rsidRPr="004608E4" w:rsidTr="00F80D15">
        <w:trPr>
          <w:trHeight w:val="248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اسفندیاری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مهدیه شورکی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60" w:type="dxa"/>
            <w:tcBorders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اسماء فیضی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محمد نسب</w:t>
            </w:r>
          </w:p>
        </w:tc>
      </w:tr>
      <w:tr w:rsidR="00A4797C" w:rsidRPr="004608E4" w:rsidTr="00F80D15">
        <w:trPr>
          <w:trHeight w:val="428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پوریا اعتصامی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مسعود بابازاده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60" w:type="dxa"/>
            <w:tcBorders>
              <w:right w:val="thinThickSmallGap" w:sz="24" w:space="0" w:color="auto"/>
            </w:tcBorders>
            <w:vAlign w:val="center"/>
          </w:tcPr>
          <w:p w:rsidR="00A4797C" w:rsidRPr="00F92A2E" w:rsidRDefault="00A4797C" w:rsidP="00A479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آیدا ایزدی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یاسمن زند کیانی</w:t>
            </w:r>
          </w:p>
        </w:tc>
      </w:tr>
      <w:tr w:rsidR="00A4797C" w:rsidRPr="004608E4" w:rsidTr="00F80D15">
        <w:trPr>
          <w:trHeight w:val="331"/>
        </w:trPr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1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مبینا صالحی فر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760" w:type="dxa"/>
            <w:tcBorders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مبینا کاظم نسب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60" w:type="dxa"/>
            <w:tcBorders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قاینی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زهرا رهنمایی</w:t>
            </w:r>
          </w:p>
        </w:tc>
      </w:tr>
      <w:tr w:rsidR="00A4797C" w:rsidRPr="004608E4" w:rsidTr="00F80D15">
        <w:trPr>
          <w:trHeight w:val="369"/>
        </w:trPr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A4797C" w:rsidRPr="004608E4" w:rsidRDefault="00A4797C" w:rsidP="00A4797C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4608E4"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  <w:t>ENT</w:t>
            </w: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هفتم تیر</w:t>
            </w:r>
          </w:p>
        </w:tc>
        <w:tc>
          <w:tcPr>
            <w:tcW w:w="24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بیمارستان شهید رجائی</w:t>
            </w:r>
          </w:p>
        </w:tc>
        <w:tc>
          <w:tcPr>
            <w:tcW w:w="241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797C" w:rsidRPr="004608E4" w:rsidTr="00F80D15">
        <w:trPr>
          <w:trHeight w:val="369"/>
        </w:trPr>
        <w:tc>
          <w:tcPr>
            <w:tcW w:w="2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A4797C" w:rsidRPr="004608E4" w:rsidRDefault="00A4797C" w:rsidP="00A4797C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5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مربی:خانم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نیکخواه</w:t>
            </w:r>
          </w:p>
        </w:tc>
        <w:tc>
          <w:tcPr>
            <w:tcW w:w="241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797C" w:rsidRPr="004608E4" w:rsidTr="00F80D15">
        <w:trPr>
          <w:trHeight w:val="234"/>
        </w:trPr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یاسمن فولادیان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6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فضلی خانی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6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2A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محمدصادق افشاری</w:t>
            </w:r>
          </w:p>
        </w:tc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7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797C" w:rsidRPr="004608E4" w:rsidTr="00F80D15">
        <w:trPr>
          <w:trHeight w:val="314"/>
        </w:trPr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منصوره پیرنیا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ساینا میرزائی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60" w:type="dxa"/>
            <w:tcBorders>
              <w:top w:val="nil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محدثه تقوایی</w:t>
            </w:r>
          </w:p>
        </w:tc>
        <w:tc>
          <w:tcPr>
            <w:tcW w:w="74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797C" w:rsidRPr="004608E4" w:rsidTr="00F80D15">
        <w:trPr>
          <w:trHeight w:val="314"/>
        </w:trPr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امیرحسین بلالی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سارا غلامی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6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شیوا ابوالقاسمی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797C" w:rsidRPr="004608E4" w:rsidTr="00F80D15">
        <w:trPr>
          <w:trHeight w:val="314"/>
        </w:trPr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15" w:type="dxa"/>
            <w:tcBorders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مائده حامی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اصلی زاده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داودآبادی</w:t>
            </w:r>
          </w:p>
        </w:tc>
        <w:tc>
          <w:tcPr>
            <w:tcW w:w="743" w:type="dxa"/>
            <w:tcBorders>
              <w:lef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797C" w:rsidRPr="004608E4" w:rsidTr="00F80D15">
        <w:trPr>
          <w:trHeight w:val="70"/>
        </w:trPr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6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نرگس تقوی زاده</w:t>
            </w:r>
          </w:p>
        </w:tc>
        <w:tc>
          <w:tcPr>
            <w:tcW w:w="7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797C" w:rsidRPr="004608E4" w:rsidRDefault="00A4797C" w:rsidP="00A4797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5460B7" w:rsidRDefault="005460B7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017FEA" w:rsidRDefault="00017FEA" w:rsidP="00FC7FD6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A4797C" w:rsidRDefault="00A4797C" w:rsidP="00FC7FD6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4797C" w:rsidRDefault="00A4797C" w:rsidP="00017FEA">
      <w:pPr>
        <w:pStyle w:val="Header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017FEA" w:rsidRPr="00017FEA" w:rsidRDefault="00017FEA" w:rsidP="00017FEA">
      <w:pPr>
        <w:pStyle w:val="Header"/>
        <w:jc w:val="center"/>
        <w:rPr>
          <w:rFonts w:cs="B Nazanin"/>
          <w:b/>
          <w:bCs/>
          <w:sz w:val="32"/>
          <w:szCs w:val="32"/>
          <w:lang w:bidi="fa-IR"/>
        </w:rPr>
      </w:pPr>
      <w:r w:rsidRPr="00017FEA">
        <w:rPr>
          <w:rFonts w:cs="B Nazanin" w:hint="cs"/>
          <w:b/>
          <w:bCs/>
          <w:sz w:val="32"/>
          <w:szCs w:val="32"/>
          <w:rtl/>
          <w:lang w:bidi="fa-IR"/>
        </w:rPr>
        <w:t xml:space="preserve">ارائه یک گزارش موردی فیلد بالینی هر هفته در تاریخ های (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9/9</w:t>
      </w:r>
      <w:r w:rsidRPr="00017FEA">
        <w:rPr>
          <w:rFonts w:cs="B Nazanin" w:hint="cs"/>
          <w:b/>
          <w:bCs/>
          <w:sz w:val="32"/>
          <w:szCs w:val="32"/>
          <w:rtl/>
          <w:lang w:bidi="fa-IR"/>
        </w:rPr>
        <w:t xml:space="preserve">-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16/9</w:t>
      </w:r>
      <w:r w:rsidRPr="00017FEA">
        <w:rPr>
          <w:rFonts w:cs="B Nazanin" w:hint="cs"/>
          <w:b/>
          <w:bCs/>
          <w:sz w:val="32"/>
          <w:szCs w:val="32"/>
          <w:rtl/>
          <w:lang w:bidi="fa-IR"/>
        </w:rPr>
        <w:t xml:space="preserve">-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23/9</w:t>
      </w:r>
      <w:r w:rsidRPr="00017FEA">
        <w:rPr>
          <w:rFonts w:cs="B Nazanin" w:hint="cs"/>
          <w:b/>
          <w:bCs/>
          <w:sz w:val="32"/>
          <w:szCs w:val="32"/>
          <w:rtl/>
          <w:lang w:bidi="fa-IR"/>
        </w:rPr>
        <w:t xml:space="preserve">-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30/9</w:t>
      </w:r>
      <w:r w:rsidRPr="00017FEA">
        <w:rPr>
          <w:rFonts w:cs="B Nazanin" w:hint="cs"/>
          <w:b/>
          <w:bCs/>
          <w:sz w:val="32"/>
          <w:szCs w:val="32"/>
          <w:rtl/>
          <w:lang w:bidi="fa-IR"/>
        </w:rPr>
        <w:t xml:space="preserve">-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7/14-10/10)</w:t>
      </w:r>
    </w:p>
    <w:sectPr w:rsidR="00017FEA" w:rsidRPr="00017FEA" w:rsidSect="004C6A55">
      <w:pgSz w:w="16838" w:h="11906" w:orient="landscape"/>
      <w:pgMar w:top="630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0240"/>
    <w:multiLevelType w:val="hybridMultilevel"/>
    <w:tmpl w:val="186681BA"/>
    <w:lvl w:ilvl="0" w:tplc="140EA38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0C8"/>
    <w:multiLevelType w:val="hybridMultilevel"/>
    <w:tmpl w:val="19564F6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94BA5"/>
    <w:multiLevelType w:val="hybridMultilevel"/>
    <w:tmpl w:val="CEB80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1BFD"/>
    <w:multiLevelType w:val="hybridMultilevel"/>
    <w:tmpl w:val="87F8C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E18C5"/>
    <w:multiLevelType w:val="hybridMultilevel"/>
    <w:tmpl w:val="44EEBC4C"/>
    <w:lvl w:ilvl="0" w:tplc="60FE8A0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557FD"/>
    <w:multiLevelType w:val="hybridMultilevel"/>
    <w:tmpl w:val="A8509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775F8"/>
    <w:multiLevelType w:val="hybridMultilevel"/>
    <w:tmpl w:val="074C2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C713F"/>
    <w:multiLevelType w:val="hybridMultilevel"/>
    <w:tmpl w:val="9AAADAD8"/>
    <w:lvl w:ilvl="0" w:tplc="E576744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3211"/>
    <w:multiLevelType w:val="hybridMultilevel"/>
    <w:tmpl w:val="CEFC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D32B5"/>
    <w:multiLevelType w:val="hybridMultilevel"/>
    <w:tmpl w:val="C73CD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E56F1"/>
    <w:multiLevelType w:val="hybridMultilevel"/>
    <w:tmpl w:val="7EA87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B5E3F"/>
    <w:multiLevelType w:val="hybridMultilevel"/>
    <w:tmpl w:val="CF06D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E63EC"/>
    <w:multiLevelType w:val="hybridMultilevel"/>
    <w:tmpl w:val="15C8E5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D50FE"/>
    <w:multiLevelType w:val="hybridMultilevel"/>
    <w:tmpl w:val="D3BED1D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BCB5586"/>
    <w:multiLevelType w:val="hybridMultilevel"/>
    <w:tmpl w:val="98101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A54240"/>
    <w:multiLevelType w:val="hybridMultilevel"/>
    <w:tmpl w:val="69C04A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37D5A"/>
    <w:multiLevelType w:val="hybridMultilevel"/>
    <w:tmpl w:val="D34A39F6"/>
    <w:lvl w:ilvl="0" w:tplc="7C2C0FF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C08F7"/>
    <w:multiLevelType w:val="hybridMultilevel"/>
    <w:tmpl w:val="523C598E"/>
    <w:lvl w:ilvl="0" w:tplc="D98EB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72317"/>
    <w:multiLevelType w:val="hybridMultilevel"/>
    <w:tmpl w:val="96CC77B6"/>
    <w:lvl w:ilvl="0" w:tplc="732612B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9"/>
  </w:num>
  <w:num w:numId="5">
    <w:abstractNumId w:val="7"/>
  </w:num>
  <w:num w:numId="6">
    <w:abstractNumId w:val="4"/>
  </w:num>
  <w:num w:numId="7">
    <w:abstractNumId w:val="15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18"/>
  </w:num>
  <w:num w:numId="14">
    <w:abstractNumId w:val="8"/>
  </w:num>
  <w:num w:numId="15">
    <w:abstractNumId w:val="12"/>
  </w:num>
  <w:num w:numId="16">
    <w:abstractNumId w:val="1"/>
  </w:num>
  <w:num w:numId="17">
    <w:abstractNumId w:val="15"/>
  </w:num>
  <w:num w:numId="18">
    <w:abstractNumId w:val="3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C0"/>
    <w:rsid w:val="00000B2F"/>
    <w:rsid w:val="000042BC"/>
    <w:rsid w:val="00011676"/>
    <w:rsid w:val="0001329F"/>
    <w:rsid w:val="00015951"/>
    <w:rsid w:val="000162F3"/>
    <w:rsid w:val="00017FA9"/>
    <w:rsid w:val="00017FEA"/>
    <w:rsid w:val="00035CCE"/>
    <w:rsid w:val="0003740F"/>
    <w:rsid w:val="00043676"/>
    <w:rsid w:val="00043DF7"/>
    <w:rsid w:val="000549E4"/>
    <w:rsid w:val="00055A44"/>
    <w:rsid w:val="00055C0F"/>
    <w:rsid w:val="0006028D"/>
    <w:rsid w:val="00071914"/>
    <w:rsid w:val="0007460B"/>
    <w:rsid w:val="00075266"/>
    <w:rsid w:val="00075D5B"/>
    <w:rsid w:val="00094491"/>
    <w:rsid w:val="00095A43"/>
    <w:rsid w:val="000977A9"/>
    <w:rsid w:val="000979D1"/>
    <w:rsid w:val="000B1086"/>
    <w:rsid w:val="000B235B"/>
    <w:rsid w:val="000B3098"/>
    <w:rsid w:val="000B3B75"/>
    <w:rsid w:val="000B6052"/>
    <w:rsid w:val="000C152B"/>
    <w:rsid w:val="000C6BB2"/>
    <w:rsid w:val="000D0D8E"/>
    <w:rsid w:val="000D1BD9"/>
    <w:rsid w:val="000D207A"/>
    <w:rsid w:val="000E0DAD"/>
    <w:rsid w:val="000F2C64"/>
    <w:rsid w:val="0010114A"/>
    <w:rsid w:val="00105DD4"/>
    <w:rsid w:val="00110FA5"/>
    <w:rsid w:val="001214AE"/>
    <w:rsid w:val="00122F9F"/>
    <w:rsid w:val="001245D6"/>
    <w:rsid w:val="001246AF"/>
    <w:rsid w:val="001263D7"/>
    <w:rsid w:val="00134E3B"/>
    <w:rsid w:val="001372F4"/>
    <w:rsid w:val="00144A2D"/>
    <w:rsid w:val="00147CF5"/>
    <w:rsid w:val="001517ED"/>
    <w:rsid w:val="001533EA"/>
    <w:rsid w:val="00154D8B"/>
    <w:rsid w:val="001638A4"/>
    <w:rsid w:val="00164A7D"/>
    <w:rsid w:val="001660FF"/>
    <w:rsid w:val="001706CD"/>
    <w:rsid w:val="0017472A"/>
    <w:rsid w:val="0017742B"/>
    <w:rsid w:val="001812FA"/>
    <w:rsid w:val="00186429"/>
    <w:rsid w:val="00192425"/>
    <w:rsid w:val="001A1105"/>
    <w:rsid w:val="001A1DF1"/>
    <w:rsid w:val="001A3966"/>
    <w:rsid w:val="001B684C"/>
    <w:rsid w:val="001C0D59"/>
    <w:rsid w:val="001C17ED"/>
    <w:rsid w:val="001C7FD0"/>
    <w:rsid w:val="001D5087"/>
    <w:rsid w:val="001E491E"/>
    <w:rsid w:val="001F0AA3"/>
    <w:rsid w:val="001F7C42"/>
    <w:rsid w:val="00203DFA"/>
    <w:rsid w:val="00210BF8"/>
    <w:rsid w:val="00213BAA"/>
    <w:rsid w:val="0021504F"/>
    <w:rsid w:val="00217477"/>
    <w:rsid w:val="0022197F"/>
    <w:rsid w:val="00223873"/>
    <w:rsid w:val="0023694A"/>
    <w:rsid w:val="00241601"/>
    <w:rsid w:val="00242AA5"/>
    <w:rsid w:val="00243858"/>
    <w:rsid w:val="00252876"/>
    <w:rsid w:val="002535BF"/>
    <w:rsid w:val="00260949"/>
    <w:rsid w:val="00267E56"/>
    <w:rsid w:val="00274003"/>
    <w:rsid w:val="00276200"/>
    <w:rsid w:val="00281475"/>
    <w:rsid w:val="002819D5"/>
    <w:rsid w:val="002A435D"/>
    <w:rsid w:val="002A47B0"/>
    <w:rsid w:val="002B2E74"/>
    <w:rsid w:val="002B4F3D"/>
    <w:rsid w:val="002B60C1"/>
    <w:rsid w:val="002B74CA"/>
    <w:rsid w:val="002C30AF"/>
    <w:rsid w:val="002C3D8C"/>
    <w:rsid w:val="002C4174"/>
    <w:rsid w:val="002C5BA8"/>
    <w:rsid w:val="002C754D"/>
    <w:rsid w:val="002E1625"/>
    <w:rsid w:val="002F2E06"/>
    <w:rsid w:val="002F2FFD"/>
    <w:rsid w:val="002F7AF5"/>
    <w:rsid w:val="00303AFE"/>
    <w:rsid w:val="00311111"/>
    <w:rsid w:val="00312664"/>
    <w:rsid w:val="003155AB"/>
    <w:rsid w:val="00321A0C"/>
    <w:rsid w:val="003220A6"/>
    <w:rsid w:val="003233C0"/>
    <w:rsid w:val="003236FC"/>
    <w:rsid w:val="00323D43"/>
    <w:rsid w:val="00334CA4"/>
    <w:rsid w:val="003474D1"/>
    <w:rsid w:val="00350396"/>
    <w:rsid w:val="00352EC5"/>
    <w:rsid w:val="003535B7"/>
    <w:rsid w:val="00360E86"/>
    <w:rsid w:val="003648D8"/>
    <w:rsid w:val="00367070"/>
    <w:rsid w:val="00382E10"/>
    <w:rsid w:val="00386E52"/>
    <w:rsid w:val="003908D0"/>
    <w:rsid w:val="003A04B5"/>
    <w:rsid w:val="003A3424"/>
    <w:rsid w:val="003A610F"/>
    <w:rsid w:val="003A6727"/>
    <w:rsid w:val="003B34A3"/>
    <w:rsid w:val="003D0F01"/>
    <w:rsid w:val="003D43FA"/>
    <w:rsid w:val="003E179A"/>
    <w:rsid w:val="003E387B"/>
    <w:rsid w:val="003E3DFD"/>
    <w:rsid w:val="003E4584"/>
    <w:rsid w:val="003F60B1"/>
    <w:rsid w:val="00401619"/>
    <w:rsid w:val="00410DAC"/>
    <w:rsid w:val="004121BF"/>
    <w:rsid w:val="004121D6"/>
    <w:rsid w:val="00412BC3"/>
    <w:rsid w:val="00414919"/>
    <w:rsid w:val="00415307"/>
    <w:rsid w:val="00416673"/>
    <w:rsid w:val="00417DDE"/>
    <w:rsid w:val="004249F8"/>
    <w:rsid w:val="00435006"/>
    <w:rsid w:val="0044025C"/>
    <w:rsid w:val="00443A2A"/>
    <w:rsid w:val="00446513"/>
    <w:rsid w:val="004513A7"/>
    <w:rsid w:val="00451994"/>
    <w:rsid w:val="0045396A"/>
    <w:rsid w:val="00454E15"/>
    <w:rsid w:val="004608E4"/>
    <w:rsid w:val="00463C29"/>
    <w:rsid w:val="00465ACA"/>
    <w:rsid w:val="004702D6"/>
    <w:rsid w:val="0047035E"/>
    <w:rsid w:val="00470667"/>
    <w:rsid w:val="00471DA3"/>
    <w:rsid w:val="00484038"/>
    <w:rsid w:val="0048763B"/>
    <w:rsid w:val="0049007B"/>
    <w:rsid w:val="004951D9"/>
    <w:rsid w:val="00496194"/>
    <w:rsid w:val="004973BC"/>
    <w:rsid w:val="004975DF"/>
    <w:rsid w:val="004977DC"/>
    <w:rsid w:val="004A0DC0"/>
    <w:rsid w:val="004A1053"/>
    <w:rsid w:val="004A17D4"/>
    <w:rsid w:val="004A33A5"/>
    <w:rsid w:val="004C14D7"/>
    <w:rsid w:val="004C6A55"/>
    <w:rsid w:val="004D4A9C"/>
    <w:rsid w:val="004E09A5"/>
    <w:rsid w:val="004E2E24"/>
    <w:rsid w:val="004F5B1D"/>
    <w:rsid w:val="004F6D5B"/>
    <w:rsid w:val="0051410B"/>
    <w:rsid w:val="00527FA5"/>
    <w:rsid w:val="00536A34"/>
    <w:rsid w:val="00543E78"/>
    <w:rsid w:val="005460B7"/>
    <w:rsid w:val="00547F2F"/>
    <w:rsid w:val="005519AB"/>
    <w:rsid w:val="005519DD"/>
    <w:rsid w:val="0055648D"/>
    <w:rsid w:val="00557959"/>
    <w:rsid w:val="00561DF6"/>
    <w:rsid w:val="005632AC"/>
    <w:rsid w:val="00570E44"/>
    <w:rsid w:val="00571CA8"/>
    <w:rsid w:val="00573427"/>
    <w:rsid w:val="00574FB9"/>
    <w:rsid w:val="005766A7"/>
    <w:rsid w:val="005808C7"/>
    <w:rsid w:val="00582C00"/>
    <w:rsid w:val="005831EB"/>
    <w:rsid w:val="00583823"/>
    <w:rsid w:val="0058404A"/>
    <w:rsid w:val="005844FA"/>
    <w:rsid w:val="00584E88"/>
    <w:rsid w:val="0058541F"/>
    <w:rsid w:val="00586A76"/>
    <w:rsid w:val="0058735D"/>
    <w:rsid w:val="0059383A"/>
    <w:rsid w:val="00594136"/>
    <w:rsid w:val="00594D4E"/>
    <w:rsid w:val="0059760D"/>
    <w:rsid w:val="00597636"/>
    <w:rsid w:val="005A0133"/>
    <w:rsid w:val="005A0B3E"/>
    <w:rsid w:val="005A1BCD"/>
    <w:rsid w:val="005A7A81"/>
    <w:rsid w:val="005B6CD7"/>
    <w:rsid w:val="005B7A6E"/>
    <w:rsid w:val="005C10DC"/>
    <w:rsid w:val="005C6CC1"/>
    <w:rsid w:val="005D60D3"/>
    <w:rsid w:val="005D642F"/>
    <w:rsid w:val="005D7E9A"/>
    <w:rsid w:val="005E0977"/>
    <w:rsid w:val="005E1B04"/>
    <w:rsid w:val="005E2AD8"/>
    <w:rsid w:val="005E5798"/>
    <w:rsid w:val="005E60F7"/>
    <w:rsid w:val="005E6543"/>
    <w:rsid w:val="005F3498"/>
    <w:rsid w:val="00610789"/>
    <w:rsid w:val="0061658B"/>
    <w:rsid w:val="006301DE"/>
    <w:rsid w:val="00646BCA"/>
    <w:rsid w:val="006524A5"/>
    <w:rsid w:val="00654A5B"/>
    <w:rsid w:val="00654BFF"/>
    <w:rsid w:val="00661747"/>
    <w:rsid w:val="0067027E"/>
    <w:rsid w:val="00675532"/>
    <w:rsid w:val="0068233B"/>
    <w:rsid w:val="00696602"/>
    <w:rsid w:val="006A245D"/>
    <w:rsid w:val="006A5B90"/>
    <w:rsid w:val="006B0578"/>
    <w:rsid w:val="006B7710"/>
    <w:rsid w:val="006C1C64"/>
    <w:rsid w:val="006C42FF"/>
    <w:rsid w:val="006C6BA8"/>
    <w:rsid w:val="006C7773"/>
    <w:rsid w:val="006D1394"/>
    <w:rsid w:val="006D5D1D"/>
    <w:rsid w:val="006E73C3"/>
    <w:rsid w:val="006E7AE1"/>
    <w:rsid w:val="00704661"/>
    <w:rsid w:val="00712028"/>
    <w:rsid w:val="0072546E"/>
    <w:rsid w:val="00725AB8"/>
    <w:rsid w:val="00725E36"/>
    <w:rsid w:val="00730275"/>
    <w:rsid w:val="007332D3"/>
    <w:rsid w:val="00733B50"/>
    <w:rsid w:val="00740CEA"/>
    <w:rsid w:val="0075126A"/>
    <w:rsid w:val="0075204B"/>
    <w:rsid w:val="00767D09"/>
    <w:rsid w:val="00776821"/>
    <w:rsid w:val="00781B33"/>
    <w:rsid w:val="00782B9D"/>
    <w:rsid w:val="00785DDD"/>
    <w:rsid w:val="0079217A"/>
    <w:rsid w:val="007922A9"/>
    <w:rsid w:val="00792D3F"/>
    <w:rsid w:val="0079435A"/>
    <w:rsid w:val="00795A9B"/>
    <w:rsid w:val="0079778E"/>
    <w:rsid w:val="007A323D"/>
    <w:rsid w:val="007B5168"/>
    <w:rsid w:val="007C19AB"/>
    <w:rsid w:val="007C2D66"/>
    <w:rsid w:val="007D01A9"/>
    <w:rsid w:val="007D4F67"/>
    <w:rsid w:val="007D591A"/>
    <w:rsid w:val="00804F01"/>
    <w:rsid w:val="008073C7"/>
    <w:rsid w:val="008075E6"/>
    <w:rsid w:val="00814505"/>
    <w:rsid w:val="008207E5"/>
    <w:rsid w:val="00834AF0"/>
    <w:rsid w:val="00842F91"/>
    <w:rsid w:val="00844172"/>
    <w:rsid w:val="0084492C"/>
    <w:rsid w:val="00844935"/>
    <w:rsid w:val="008552EC"/>
    <w:rsid w:val="00860182"/>
    <w:rsid w:val="00860791"/>
    <w:rsid w:val="00860F34"/>
    <w:rsid w:val="00863C79"/>
    <w:rsid w:val="00870382"/>
    <w:rsid w:val="00871231"/>
    <w:rsid w:val="008771C0"/>
    <w:rsid w:val="0088081E"/>
    <w:rsid w:val="00881991"/>
    <w:rsid w:val="008828FA"/>
    <w:rsid w:val="00886370"/>
    <w:rsid w:val="00894B35"/>
    <w:rsid w:val="00896F6E"/>
    <w:rsid w:val="008A08F8"/>
    <w:rsid w:val="008A18AE"/>
    <w:rsid w:val="008A1CA9"/>
    <w:rsid w:val="008A6024"/>
    <w:rsid w:val="008A64D0"/>
    <w:rsid w:val="008B6919"/>
    <w:rsid w:val="008C46BA"/>
    <w:rsid w:val="008C7CA4"/>
    <w:rsid w:val="008C7F13"/>
    <w:rsid w:val="008D1DF0"/>
    <w:rsid w:val="008E0A8B"/>
    <w:rsid w:val="008E1023"/>
    <w:rsid w:val="008E215F"/>
    <w:rsid w:val="008E6DB8"/>
    <w:rsid w:val="008F10FC"/>
    <w:rsid w:val="008F189F"/>
    <w:rsid w:val="008F42EB"/>
    <w:rsid w:val="008F657D"/>
    <w:rsid w:val="00915EC9"/>
    <w:rsid w:val="0091617F"/>
    <w:rsid w:val="009165C2"/>
    <w:rsid w:val="00924F20"/>
    <w:rsid w:val="00925E7D"/>
    <w:rsid w:val="00930FC0"/>
    <w:rsid w:val="00931161"/>
    <w:rsid w:val="00942CE4"/>
    <w:rsid w:val="009515A9"/>
    <w:rsid w:val="009541F1"/>
    <w:rsid w:val="009600FB"/>
    <w:rsid w:val="00966DA7"/>
    <w:rsid w:val="00982ECB"/>
    <w:rsid w:val="00985403"/>
    <w:rsid w:val="009911D2"/>
    <w:rsid w:val="00992CEC"/>
    <w:rsid w:val="0099598C"/>
    <w:rsid w:val="009B3B81"/>
    <w:rsid w:val="009B5269"/>
    <w:rsid w:val="009C4601"/>
    <w:rsid w:val="009C4CF4"/>
    <w:rsid w:val="009C6535"/>
    <w:rsid w:val="009D3BA4"/>
    <w:rsid w:val="009E039A"/>
    <w:rsid w:val="009E068F"/>
    <w:rsid w:val="009E3009"/>
    <w:rsid w:val="009E3C84"/>
    <w:rsid w:val="009E4293"/>
    <w:rsid w:val="009E5D82"/>
    <w:rsid w:val="009F1FB2"/>
    <w:rsid w:val="009F26CB"/>
    <w:rsid w:val="009F6265"/>
    <w:rsid w:val="00A023AE"/>
    <w:rsid w:val="00A05C77"/>
    <w:rsid w:val="00A10E38"/>
    <w:rsid w:val="00A113C5"/>
    <w:rsid w:val="00A145CF"/>
    <w:rsid w:val="00A21742"/>
    <w:rsid w:val="00A36C66"/>
    <w:rsid w:val="00A430FD"/>
    <w:rsid w:val="00A4797C"/>
    <w:rsid w:val="00A56DEF"/>
    <w:rsid w:val="00A72CD1"/>
    <w:rsid w:val="00A77459"/>
    <w:rsid w:val="00A94B4D"/>
    <w:rsid w:val="00AA75E8"/>
    <w:rsid w:val="00AB1CA3"/>
    <w:rsid w:val="00AC182A"/>
    <w:rsid w:val="00AC26DA"/>
    <w:rsid w:val="00AC6FBB"/>
    <w:rsid w:val="00AD1406"/>
    <w:rsid w:val="00AD72FE"/>
    <w:rsid w:val="00AE3239"/>
    <w:rsid w:val="00B02D95"/>
    <w:rsid w:val="00B042D7"/>
    <w:rsid w:val="00B1522C"/>
    <w:rsid w:val="00B15525"/>
    <w:rsid w:val="00B20A69"/>
    <w:rsid w:val="00B21806"/>
    <w:rsid w:val="00B2561E"/>
    <w:rsid w:val="00B27356"/>
    <w:rsid w:val="00B35633"/>
    <w:rsid w:val="00B37F60"/>
    <w:rsid w:val="00B441E5"/>
    <w:rsid w:val="00B4561C"/>
    <w:rsid w:val="00B465BC"/>
    <w:rsid w:val="00B50DAC"/>
    <w:rsid w:val="00B53000"/>
    <w:rsid w:val="00B55C33"/>
    <w:rsid w:val="00B602DC"/>
    <w:rsid w:val="00B6258F"/>
    <w:rsid w:val="00B62FBF"/>
    <w:rsid w:val="00B63C5A"/>
    <w:rsid w:val="00B706B2"/>
    <w:rsid w:val="00B712D8"/>
    <w:rsid w:val="00B82BF9"/>
    <w:rsid w:val="00B90474"/>
    <w:rsid w:val="00B90F54"/>
    <w:rsid w:val="00B9189C"/>
    <w:rsid w:val="00B93081"/>
    <w:rsid w:val="00B95E3A"/>
    <w:rsid w:val="00B96722"/>
    <w:rsid w:val="00B96D20"/>
    <w:rsid w:val="00BA034A"/>
    <w:rsid w:val="00BA3C9D"/>
    <w:rsid w:val="00BA612E"/>
    <w:rsid w:val="00BB2BF0"/>
    <w:rsid w:val="00BB78D3"/>
    <w:rsid w:val="00BC0B04"/>
    <w:rsid w:val="00BC1349"/>
    <w:rsid w:val="00BC4473"/>
    <w:rsid w:val="00BC6E3E"/>
    <w:rsid w:val="00BD390D"/>
    <w:rsid w:val="00BD615C"/>
    <w:rsid w:val="00BE526D"/>
    <w:rsid w:val="00BF2E7E"/>
    <w:rsid w:val="00BF4B52"/>
    <w:rsid w:val="00BF55B6"/>
    <w:rsid w:val="00C00477"/>
    <w:rsid w:val="00C04B1A"/>
    <w:rsid w:val="00C060D9"/>
    <w:rsid w:val="00C11FF0"/>
    <w:rsid w:val="00C12CB4"/>
    <w:rsid w:val="00C14749"/>
    <w:rsid w:val="00C153BB"/>
    <w:rsid w:val="00C15EE8"/>
    <w:rsid w:val="00C21A78"/>
    <w:rsid w:val="00C24AEB"/>
    <w:rsid w:val="00C25257"/>
    <w:rsid w:val="00C50520"/>
    <w:rsid w:val="00C52FA1"/>
    <w:rsid w:val="00C5332D"/>
    <w:rsid w:val="00C62F89"/>
    <w:rsid w:val="00C656C8"/>
    <w:rsid w:val="00C67151"/>
    <w:rsid w:val="00C809B4"/>
    <w:rsid w:val="00C871E0"/>
    <w:rsid w:val="00C92BCF"/>
    <w:rsid w:val="00CA2FD2"/>
    <w:rsid w:val="00CA4143"/>
    <w:rsid w:val="00CA4223"/>
    <w:rsid w:val="00CB3777"/>
    <w:rsid w:val="00CC6743"/>
    <w:rsid w:val="00CC7392"/>
    <w:rsid w:val="00CD025C"/>
    <w:rsid w:val="00CD2A6C"/>
    <w:rsid w:val="00CD32C1"/>
    <w:rsid w:val="00CD6466"/>
    <w:rsid w:val="00CF5CB1"/>
    <w:rsid w:val="00CF6E5C"/>
    <w:rsid w:val="00D00C79"/>
    <w:rsid w:val="00D01468"/>
    <w:rsid w:val="00D03C86"/>
    <w:rsid w:val="00D12EFD"/>
    <w:rsid w:val="00D325F7"/>
    <w:rsid w:val="00D43DD8"/>
    <w:rsid w:val="00D45793"/>
    <w:rsid w:val="00D463AA"/>
    <w:rsid w:val="00D51152"/>
    <w:rsid w:val="00D52D08"/>
    <w:rsid w:val="00D560FE"/>
    <w:rsid w:val="00D56BD0"/>
    <w:rsid w:val="00D6241F"/>
    <w:rsid w:val="00D65FA8"/>
    <w:rsid w:val="00D67E57"/>
    <w:rsid w:val="00D75AC8"/>
    <w:rsid w:val="00D76581"/>
    <w:rsid w:val="00D82C8A"/>
    <w:rsid w:val="00D8400E"/>
    <w:rsid w:val="00D8535F"/>
    <w:rsid w:val="00D86E46"/>
    <w:rsid w:val="00D95CFE"/>
    <w:rsid w:val="00DA7B7C"/>
    <w:rsid w:val="00DB222C"/>
    <w:rsid w:val="00DB6F78"/>
    <w:rsid w:val="00DC5D22"/>
    <w:rsid w:val="00DD061E"/>
    <w:rsid w:val="00DD0E12"/>
    <w:rsid w:val="00DD0E62"/>
    <w:rsid w:val="00DD2B7F"/>
    <w:rsid w:val="00DE4758"/>
    <w:rsid w:val="00DE5484"/>
    <w:rsid w:val="00DE5991"/>
    <w:rsid w:val="00DE626A"/>
    <w:rsid w:val="00DF0102"/>
    <w:rsid w:val="00DF4832"/>
    <w:rsid w:val="00E012A4"/>
    <w:rsid w:val="00E106D8"/>
    <w:rsid w:val="00E1227F"/>
    <w:rsid w:val="00E15DE1"/>
    <w:rsid w:val="00E17951"/>
    <w:rsid w:val="00E22D5E"/>
    <w:rsid w:val="00E2733E"/>
    <w:rsid w:val="00E31C4E"/>
    <w:rsid w:val="00E37AF0"/>
    <w:rsid w:val="00E37C5E"/>
    <w:rsid w:val="00E416AC"/>
    <w:rsid w:val="00E42EA7"/>
    <w:rsid w:val="00E44806"/>
    <w:rsid w:val="00E44D79"/>
    <w:rsid w:val="00E53195"/>
    <w:rsid w:val="00E64713"/>
    <w:rsid w:val="00E66947"/>
    <w:rsid w:val="00E74E92"/>
    <w:rsid w:val="00E802DA"/>
    <w:rsid w:val="00E93E01"/>
    <w:rsid w:val="00E946D6"/>
    <w:rsid w:val="00E95230"/>
    <w:rsid w:val="00EA6BD3"/>
    <w:rsid w:val="00EB159A"/>
    <w:rsid w:val="00EB2488"/>
    <w:rsid w:val="00EC7CC7"/>
    <w:rsid w:val="00EE595B"/>
    <w:rsid w:val="00EE6428"/>
    <w:rsid w:val="00EE7EA0"/>
    <w:rsid w:val="00EF0F21"/>
    <w:rsid w:val="00EF17AA"/>
    <w:rsid w:val="00EF3622"/>
    <w:rsid w:val="00EF7AF3"/>
    <w:rsid w:val="00F02890"/>
    <w:rsid w:val="00F10322"/>
    <w:rsid w:val="00F1538E"/>
    <w:rsid w:val="00F26E01"/>
    <w:rsid w:val="00F344EC"/>
    <w:rsid w:val="00F36C18"/>
    <w:rsid w:val="00F36D10"/>
    <w:rsid w:val="00F44604"/>
    <w:rsid w:val="00F45B1B"/>
    <w:rsid w:val="00F5206E"/>
    <w:rsid w:val="00F56092"/>
    <w:rsid w:val="00F60665"/>
    <w:rsid w:val="00F64ECD"/>
    <w:rsid w:val="00F80D15"/>
    <w:rsid w:val="00F83FF2"/>
    <w:rsid w:val="00F86D85"/>
    <w:rsid w:val="00F92A2E"/>
    <w:rsid w:val="00F94317"/>
    <w:rsid w:val="00F969CB"/>
    <w:rsid w:val="00F96DDC"/>
    <w:rsid w:val="00FA14A3"/>
    <w:rsid w:val="00FA3F84"/>
    <w:rsid w:val="00FA68E6"/>
    <w:rsid w:val="00FA7DFC"/>
    <w:rsid w:val="00FB5A40"/>
    <w:rsid w:val="00FB7A96"/>
    <w:rsid w:val="00FB7C84"/>
    <w:rsid w:val="00FC52B9"/>
    <w:rsid w:val="00FC6ABA"/>
    <w:rsid w:val="00FC7FD6"/>
    <w:rsid w:val="00FD4770"/>
    <w:rsid w:val="00FE2362"/>
    <w:rsid w:val="00FF06CD"/>
    <w:rsid w:val="00FF0E25"/>
    <w:rsid w:val="00FF33C6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3405"/>
  <w15:docId w15:val="{F6B01256-329E-4D42-9208-6D013273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C0"/>
    <w:pPr>
      <w:bidi/>
      <w:spacing w:after="0" w:line="240" w:lineRule="auto"/>
    </w:pPr>
    <w:rPr>
      <w:rFonts w:ascii="Times New Roman" w:eastAsia="Times New Roman" w:hAnsi="Times New Roman" w:cs="B Mitra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DC0"/>
    <w:rPr>
      <w:rFonts w:ascii="Times New Roman" w:eastAsia="Times New Roman" w:hAnsi="Times New Roman" w:cs="B Mitra"/>
      <w:sz w:val="24"/>
      <w:szCs w:val="28"/>
      <w:lang w:bidi="ar-SA"/>
    </w:rPr>
  </w:style>
  <w:style w:type="table" w:styleId="TableGrid">
    <w:name w:val="Table Grid"/>
    <w:basedOn w:val="TableNormal"/>
    <w:uiPriority w:val="59"/>
    <w:rsid w:val="004A0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0B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F6D5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FC7FD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EDEF-9047-4DDD-9924-6ACDFA67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b.jahani</dc:creator>
  <cp:keywords/>
  <dc:description/>
  <cp:lastModifiedBy>kobra rastakhiz</cp:lastModifiedBy>
  <cp:revision>126</cp:revision>
  <cp:lastPrinted>2022-11-23T06:17:00Z</cp:lastPrinted>
  <dcterms:created xsi:type="dcterms:W3CDTF">2021-01-23T10:39:00Z</dcterms:created>
  <dcterms:modified xsi:type="dcterms:W3CDTF">2022-11-23T06:21:00Z</dcterms:modified>
</cp:coreProperties>
</file>